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107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280"/>
        <w:gridCol w:w="2505"/>
      </w:tblGrid>
      <w:tr w:rsidR="00A70674" w14:paraId="53F50002" w14:textId="77777777" w:rsidTr="15DB13E3">
        <w:tc>
          <w:tcPr>
            <w:tcW w:w="8280" w:type="dxa"/>
            <w:tcBorders>
              <w:right w:val="single" w:sz="18" w:space="0" w:color="B3B3B3" w:themeColor="background2" w:themeShade="BF"/>
            </w:tcBorders>
          </w:tcPr>
          <w:p w14:paraId="52A6417F" w14:textId="15CF3B4D" w:rsidR="00A70674" w:rsidRDefault="3828B31F" w:rsidP="15DB13E3">
            <w:pPr>
              <w:pStyle w:val="Title"/>
              <w:rPr>
                <w:rFonts w:ascii="Georgia Pro" w:eastAsia="Georgia Pro" w:hAnsi="Georgia Pro" w:cs="Georgia Pro"/>
                <w:color w:val="auto"/>
                <w:sz w:val="28"/>
                <w:szCs w:val="28"/>
              </w:rPr>
            </w:pPr>
            <w:r w:rsidRPr="15DB13E3">
              <w:rPr>
                <w:rFonts w:ascii="Georgia Pro" w:eastAsia="Georgia Pro" w:hAnsi="Georgia Pro" w:cs="Georgia Pro"/>
                <w:color w:val="auto"/>
                <w:sz w:val="28"/>
                <w:szCs w:val="28"/>
              </w:rPr>
              <w:t>Red Rocks Community College</w:t>
            </w:r>
            <w:r w:rsidR="00A875D8" w:rsidRPr="15DB13E3">
              <w:rPr>
                <w:rFonts w:ascii="Georgia Pro" w:eastAsia="Georgia Pro" w:hAnsi="Georgia Pro" w:cs="Georgia Pro"/>
                <w:color w:val="auto"/>
                <w:sz w:val="28"/>
                <w:szCs w:val="28"/>
              </w:rPr>
              <w:t xml:space="preserve"> </w:t>
            </w:r>
            <w:r w:rsidR="01D3DB20" w:rsidRPr="15DB13E3">
              <w:rPr>
                <w:rFonts w:ascii="Georgia Pro" w:eastAsia="Georgia Pro" w:hAnsi="Georgia Pro" w:cs="Georgia Pro"/>
                <w:color w:val="auto"/>
                <w:sz w:val="28"/>
                <w:szCs w:val="28"/>
              </w:rPr>
              <w:t>TRIO SSS Calendar</w:t>
            </w:r>
          </w:p>
        </w:tc>
        <w:tc>
          <w:tcPr>
            <w:tcW w:w="2505" w:type="dxa"/>
            <w:tcBorders>
              <w:left w:val="single" w:sz="18" w:space="0" w:color="B3B3B3" w:themeColor="background2" w:themeShade="BF"/>
            </w:tcBorders>
          </w:tcPr>
          <w:p w14:paraId="4F2B875E" w14:textId="22281F87" w:rsidR="00A70674" w:rsidRDefault="37220636" w:rsidP="15DB13E3">
            <w:pPr>
              <w:pStyle w:val="Subtitle"/>
              <w:rPr>
                <w:rFonts w:ascii="Georgia Pro" w:eastAsia="Georgia Pro" w:hAnsi="Georgia Pro" w:cs="Georgia Pro"/>
                <w:color w:val="auto"/>
                <w:sz w:val="28"/>
                <w:szCs w:val="28"/>
              </w:rPr>
            </w:pPr>
            <w:r w:rsidRPr="15DB13E3">
              <w:rPr>
                <w:rFonts w:ascii="Georgia Pro" w:eastAsia="Georgia Pro" w:hAnsi="Georgia Pro" w:cs="Georgia Pro"/>
                <w:color w:val="auto"/>
                <w:sz w:val="28"/>
                <w:szCs w:val="28"/>
              </w:rPr>
              <w:t xml:space="preserve">Fall </w:t>
            </w:r>
            <w:r w:rsidR="00A0538E" w:rsidRPr="15DB13E3">
              <w:rPr>
                <w:rFonts w:ascii="Georgia Pro" w:eastAsia="Georgia Pro" w:hAnsi="Georgia Pro" w:cs="Georgia Pro"/>
                <w:color w:val="auto"/>
                <w:sz w:val="28"/>
                <w:szCs w:val="28"/>
              </w:rPr>
              <w:t>2025</w:t>
            </w:r>
          </w:p>
        </w:tc>
      </w:tr>
      <w:tr w:rsidR="00A70674" w14:paraId="758BC820" w14:textId="77777777" w:rsidTr="15DB13E3">
        <w:trPr>
          <w:trHeight w:hRule="exact" w:val="144"/>
        </w:trPr>
        <w:tc>
          <w:tcPr>
            <w:tcW w:w="8280" w:type="dxa"/>
            <w:tcBorders>
              <w:bottom w:val="single" w:sz="18" w:space="0" w:color="B3B3B3" w:themeColor="background2" w:themeShade="BF"/>
            </w:tcBorders>
          </w:tcPr>
          <w:p w14:paraId="790E24EA" w14:textId="77777777" w:rsidR="00A70674" w:rsidRPr="00A73577" w:rsidRDefault="00A70674" w:rsidP="00A73577">
            <w:pPr>
              <w:pStyle w:val="NoSpacing"/>
            </w:pPr>
          </w:p>
        </w:tc>
        <w:tc>
          <w:tcPr>
            <w:tcW w:w="2505" w:type="dxa"/>
            <w:tcBorders>
              <w:bottom w:val="single" w:sz="18" w:space="0" w:color="B3B3B3" w:themeColor="background2" w:themeShade="BF"/>
            </w:tcBorders>
          </w:tcPr>
          <w:p w14:paraId="2EAB1D32" w14:textId="77777777" w:rsidR="00A70674" w:rsidRPr="00A73577" w:rsidRDefault="00A70674" w:rsidP="00A73577">
            <w:pPr>
              <w:pStyle w:val="NoSpacing"/>
            </w:pPr>
          </w:p>
        </w:tc>
      </w:tr>
    </w:tbl>
    <w:p w14:paraId="0E895FFA" w14:textId="429C640D" w:rsidR="00A70674" w:rsidRPr="00A73577" w:rsidRDefault="00A70674" w:rsidP="15DB13E3">
      <w:pPr>
        <w:pStyle w:val="NoSpacing"/>
        <w:rPr>
          <w:sz w:val="24"/>
          <w:szCs w:val="24"/>
        </w:rPr>
      </w:pPr>
    </w:p>
    <w:tbl>
      <w:tblPr>
        <w:tblW w:w="10975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600" w:firstRow="0" w:lastRow="0" w:firstColumn="0" w:lastColumn="0" w:noHBand="1" w:noVBand="1"/>
        <w:tblCaption w:val="Calendar layout table"/>
      </w:tblPr>
      <w:tblGrid>
        <w:gridCol w:w="459"/>
        <w:gridCol w:w="459"/>
        <w:gridCol w:w="459"/>
        <w:gridCol w:w="459"/>
        <w:gridCol w:w="459"/>
        <w:gridCol w:w="459"/>
        <w:gridCol w:w="450"/>
        <w:gridCol w:w="589"/>
        <w:gridCol w:w="459"/>
        <w:gridCol w:w="459"/>
        <w:gridCol w:w="459"/>
        <w:gridCol w:w="459"/>
        <w:gridCol w:w="459"/>
        <w:gridCol w:w="459"/>
        <w:gridCol w:w="460"/>
        <w:gridCol w:w="278"/>
        <w:gridCol w:w="751"/>
        <w:gridCol w:w="468"/>
        <w:gridCol w:w="450"/>
        <w:gridCol w:w="468"/>
        <w:gridCol w:w="459"/>
        <w:gridCol w:w="459"/>
        <w:gridCol w:w="635"/>
      </w:tblGrid>
      <w:tr w:rsidR="00985665" w14:paraId="6CED5C0D" w14:textId="77777777" w:rsidTr="009D0F32">
        <w:trPr>
          <w:trHeight w:val="300"/>
        </w:trPr>
        <w:tc>
          <w:tcPr>
            <w:tcW w:w="320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E18B8B"/>
            <w:vAlign w:val="center"/>
          </w:tcPr>
          <w:p w14:paraId="438435E3" w14:textId="500680AF" w:rsidR="00985665" w:rsidRPr="00985665" w:rsidRDefault="63AB1F32" w:rsidP="15DB13E3">
            <w:pPr>
              <w:pStyle w:val="Month"/>
              <w:rPr>
                <w:color w:val="auto"/>
                <w:sz w:val="24"/>
                <w:szCs w:val="24"/>
              </w:rPr>
            </w:pPr>
            <w:r w:rsidRPr="15DB13E3">
              <w:rPr>
                <w:color w:val="auto"/>
                <w:sz w:val="24"/>
                <w:szCs w:val="24"/>
              </w:rPr>
              <w:t>August</w:t>
            </w:r>
            <w:r w:rsidR="53D0A7FE" w:rsidRPr="15DB13E3">
              <w:rPr>
                <w:color w:val="auto"/>
                <w:sz w:val="24"/>
                <w:szCs w:val="24"/>
              </w:rPr>
              <w:t xml:space="preserve"> </w:t>
            </w:r>
            <w:r w:rsidR="00A0538E" w:rsidRPr="15DB13E3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58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140F45" w14:textId="77777777" w:rsidR="00985665" w:rsidRDefault="00985665" w:rsidP="15DB13E3">
            <w:pPr>
              <w:rPr>
                <w:sz w:val="24"/>
                <w:szCs w:val="24"/>
              </w:rPr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  <w:vAlign w:val="center"/>
          </w:tcPr>
          <w:p w14:paraId="4ACD2304" w14:textId="6FB278F3" w:rsidR="00985665" w:rsidRDefault="412D3B4C" w:rsidP="15DB13E3">
            <w:pPr>
              <w:pStyle w:val="Month"/>
              <w:rPr>
                <w:color w:val="auto"/>
                <w:sz w:val="24"/>
                <w:szCs w:val="24"/>
              </w:rPr>
            </w:pPr>
            <w:r w:rsidRPr="15DB13E3">
              <w:rPr>
                <w:color w:val="auto"/>
                <w:sz w:val="24"/>
                <w:szCs w:val="24"/>
              </w:rPr>
              <w:t xml:space="preserve">September </w:t>
            </w:r>
            <w:r w:rsidR="00A0538E" w:rsidRPr="15DB13E3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278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C53EF9" w14:textId="77777777" w:rsidR="00985665" w:rsidRDefault="00985665" w:rsidP="15DB13E3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2B1DB" w:themeFill="accent6" w:themeFillTint="66"/>
            <w:vAlign w:val="center"/>
          </w:tcPr>
          <w:p w14:paraId="0FD1566D" w14:textId="7C11DADC" w:rsidR="00985665" w:rsidRDefault="01A41E91" w:rsidP="15DB13E3">
            <w:pPr>
              <w:pStyle w:val="Month"/>
              <w:rPr>
                <w:color w:val="auto"/>
                <w:sz w:val="24"/>
                <w:szCs w:val="24"/>
              </w:rPr>
            </w:pPr>
            <w:r w:rsidRPr="15DB13E3">
              <w:rPr>
                <w:color w:val="auto"/>
                <w:sz w:val="24"/>
                <w:szCs w:val="24"/>
              </w:rPr>
              <w:t>October</w:t>
            </w:r>
            <w:r w:rsidR="53D0A7FE" w:rsidRPr="15DB13E3">
              <w:rPr>
                <w:color w:val="auto"/>
                <w:sz w:val="24"/>
                <w:szCs w:val="24"/>
              </w:rPr>
              <w:t xml:space="preserve"> </w:t>
            </w:r>
            <w:r w:rsidR="00A0538E" w:rsidRPr="15DB13E3">
              <w:rPr>
                <w:color w:val="auto"/>
                <w:sz w:val="24"/>
                <w:szCs w:val="24"/>
              </w:rPr>
              <w:t>2025</w:t>
            </w:r>
          </w:p>
        </w:tc>
      </w:tr>
      <w:tr w:rsidR="00985665" w14:paraId="23BEBFBA" w14:textId="77777777" w:rsidTr="00BA43C4">
        <w:trPr>
          <w:trHeight w:val="300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EC5BE03" w14:textId="539855DA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317740C" w14:textId="16227420" w:rsidR="00985665" w:rsidRPr="00F45140" w:rsidRDefault="00985665" w:rsidP="00F45140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5CBCD0C" w14:textId="42CDA0A1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686134A" w14:textId="65981262" w:rsidR="00985665" w:rsidRPr="00F45140" w:rsidRDefault="00985665" w:rsidP="00F45140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09EADC3" w14:textId="160627E6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27CEE4D" w14:textId="0535646C" w:rsidR="00985665" w:rsidRPr="00F45140" w:rsidRDefault="00985665" w:rsidP="00F45140">
            <w:pPr>
              <w:pStyle w:val="Week"/>
            </w:pPr>
            <w:r w:rsidRPr="00F45140">
              <w:t>F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25D7235" w14:textId="6C5A29BF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589" w:type="dxa"/>
            <w:vMerge/>
          </w:tcPr>
          <w:p w14:paraId="45F31B64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5A137EB" w14:textId="4E555F2A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4EAE001" w14:textId="15C978E7" w:rsidR="00985665" w:rsidRPr="00F04882" w:rsidRDefault="00985665" w:rsidP="00F04882">
            <w:pPr>
              <w:pStyle w:val="Week"/>
            </w:pPr>
            <w:r w:rsidRPr="00F04882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1A05198" w14:textId="5BE7962D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E66F5C8" w14:textId="5E792C5D" w:rsidR="00985665" w:rsidRPr="00F04882" w:rsidRDefault="00985665" w:rsidP="00F04882">
            <w:pPr>
              <w:pStyle w:val="Week"/>
            </w:pPr>
            <w:r w:rsidRPr="00F04882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EEFD105" w14:textId="69A7DAD4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132A514" w14:textId="7C9250FC" w:rsidR="00985665" w:rsidRPr="00F04882" w:rsidRDefault="00985665" w:rsidP="00F04882">
            <w:pPr>
              <w:pStyle w:val="Week"/>
            </w:pPr>
            <w:r w:rsidRPr="00F04882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A6EB7C1" w14:textId="1439DB05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278" w:type="dxa"/>
            <w:vMerge/>
          </w:tcPr>
          <w:p w14:paraId="248C1439" w14:textId="77777777" w:rsidR="00985665" w:rsidRDefault="00985665" w:rsidP="00985665"/>
        </w:tc>
        <w:tc>
          <w:tcPr>
            <w:tcW w:w="75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AC749D9" w14:textId="68F35CE2" w:rsidR="00985665" w:rsidRDefault="00985665" w:rsidP="00F45140">
            <w:pPr>
              <w:pStyle w:val="Week"/>
            </w:pPr>
            <w:r>
              <w:t>S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A68CD92" w14:textId="5B3F3CAA" w:rsidR="00985665" w:rsidRDefault="00985665" w:rsidP="00F45140">
            <w:pPr>
              <w:pStyle w:val="Week"/>
            </w:pPr>
            <w:r>
              <w:t>M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1A3154E" w14:textId="24073B8C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875452E" w14:textId="44843204" w:rsidR="00985665" w:rsidRDefault="00985665" w:rsidP="00F45140">
            <w:pPr>
              <w:pStyle w:val="Week"/>
            </w:pPr>
            <w: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5EBA24B" w14:textId="1E7F9A39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BBDF403" w14:textId="204C3D39" w:rsidR="00985665" w:rsidRDefault="00985665" w:rsidP="00F45140">
            <w:pPr>
              <w:pStyle w:val="Week"/>
            </w:pPr>
            <w:r>
              <w:t>F</w:t>
            </w:r>
          </w:p>
        </w:tc>
        <w:tc>
          <w:tcPr>
            <w:tcW w:w="6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CF08F86" w14:textId="27D5763F" w:rsidR="00985665" w:rsidRDefault="00985665" w:rsidP="00F45140">
            <w:pPr>
              <w:pStyle w:val="Week"/>
            </w:pPr>
            <w:r>
              <w:t>S</w:t>
            </w:r>
          </w:p>
        </w:tc>
      </w:tr>
      <w:tr w:rsidR="00A0538E" w14:paraId="113D9894" w14:textId="77777777" w:rsidTr="00BA43C4">
        <w:trPr>
          <w:trHeight w:val="300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3532E72" w14:textId="30AC9497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9298782" w14:textId="140CFDC7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94053A0" w14:textId="725A9189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3D51352" w14:textId="22FBCB4D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052DD5E" w14:textId="478FEEB4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6036246" w14:textId="09D2B1E7" w:rsidR="00A0538E" w:rsidRPr="009D0F32" w:rsidRDefault="765EF20C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1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7CE1750" w14:textId="5B4136CE" w:rsidR="00A0538E" w:rsidRPr="009D0F32" w:rsidRDefault="765EF20C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2</w:t>
            </w:r>
          </w:p>
        </w:tc>
        <w:tc>
          <w:tcPr>
            <w:tcW w:w="589" w:type="dxa"/>
            <w:vMerge/>
          </w:tcPr>
          <w:p w14:paraId="6861429C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D57E933" w14:textId="6639A9AA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09A0134" w14:textId="6A988CC4" w:rsidR="00A0538E" w:rsidRPr="009D0F32" w:rsidRDefault="7306A8D1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  <w:vAlign w:val="bottom"/>
          </w:tcPr>
          <w:p w14:paraId="2F2CD9CB" w14:textId="5A0B2460" w:rsidR="00A0538E" w:rsidRPr="009D0F32" w:rsidRDefault="7306A8D1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  <w:vAlign w:val="bottom"/>
          </w:tcPr>
          <w:p w14:paraId="66AC1989" w14:textId="12183B8C" w:rsidR="00A0538E" w:rsidRPr="009D0F32" w:rsidRDefault="7306A8D1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35C8B79" w14:textId="5C3CD50F" w:rsidR="00A0538E" w:rsidRPr="009D0F32" w:rsidRDefault="7306A8D1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05F9C4A" w14:textId="4AFBF240" w:rsidR="00A0538E" w:rsidRPr="009D0F32" w:rsidRDefault="7306A8D1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6453FBF" w14:textId="2B492ADE" w:rsidR="00A0538E" w:rsidRPr="009D0F32" w:rsidRDefault="7306A8D1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8" w:type="dxa"/>
            <w:vMerge/>
          </w:tcPr>
          <w:p w14:paraId="59AB83DD" w14:textId="77777777" w:rsidR="00A0538E" w:rsidRPr="009D0F32" w:rsidRDefault="00A0538E" w:rsidP="00A0538E">
            <w:pPr>
              <w:rPr>
                <w:b/>
                <w:bCs/>
              </w:rPr>
            </w:pPr>
          </w:p>
        </w:tc>
        <w:tc>
          <w:tcPr>
            <w:tcW w:w="75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024054" w14:textId="77777777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6ABC59" w14:textId="77777777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C8500A" w14:textId="77777777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B361D4" w14:textId="2EAC9805" w:rsidR="00A0538E" w:rsidRPr="009D0F32" w:rsidRDefault="65886649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BCE5D3" w14:textId="0984F2EB" w:rsidR="00A0538E" w:rsidRPr="009D0F32" w:rsidRDefault="65886649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E8D7ED" w:themeFill="accent6" w:themeFillTint="33"/>
          </w:tcPr>
          <w:p w14:paraId="66C98107" w14:textId="7F0DC2A5" w:rsidR="00A0538E" w:rsidRPr="009D0F32" w:rsidRDefault="65886649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3</w:t>
            </w:r>
          </w:p>
        </w:tc>
        <w:tc>
          <w:tcPr>
            <w:tcW w:w="6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EE8A55" w14:textId="44DACEA5" w:rsidR="00A0538E" w:rsidRPr="009D0F32" w:rsidRDefault="65886649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4</w:t>
            </w:r>
          </w:p>
        </w:tc>
      </w:tr>
      <w:tr w:rsidR="00A0538E" w14:paraId="15328C64" w14:textId="77777777" w:rsidTr="00BA43C4">
        <w:trPr>
          <w:trHeight w:val="300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221B2FE" w14:textId="48BB835F" w:rsidR="00A0538E" w:rsidRPr="009D0F32" w:rsidRDefault="0859B907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1DC7790" w14:textId="1E06E154" w:rsidR="00A0538E" w:rsidRPr="009D0F32" w:rsidRDefault="0859B907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1E3BF7B" w14:textId="70ACAB72" w:rsidR="00A0538E" w:rsidRPr="009D0F32" w:rsidRDefault="0859B907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935BF4D" w14:textId="4CA1A8D2" w:rsidR="00A0538E" w:rsidRPr="009D0F32" w:rsidRDefault="0859B907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DF8E336" w14:textId="47050359" w:rsidR="00A0538E" w:rsidRPr="009D0F32" w:rsidRDefault="0859B907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0315A5E" w14:textId="4AF842BC" w:rsidR="00A0538E" w:rsidRPr="009D0F32" w:rsidRDefault="0859B907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8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3131400" w14:textId="1C451718" w:rsidR="00A0538E" w:rsidRPr="009D0F32" w:rsidRDefault="0859B907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9</w:t>
            </w:r>
          </w:p>
        </w:tc>
        <w:tc>
          <w:tcPr>
            <w:tcW w:w="589" w:type="dxa"/>
            <w:vMerge/>
          </w:tcPr>
          <w:p w14:paraId="0DF2FA40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73B726F" w14:textId="3624D730" w:rsidR="00A0538E" w:rsidRPr="009D0F32" w:rsidRDefault="42B5AC6E" w:rsidP="15DB13E3">
            <w:pPr>
              <w:pStyle w:val="Day"/>
              <w:spacing w:line="259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EA1DA06" w14:textId="1BF25FD7" w:rsidR="00A0538E" w:rsidRPr="009D0F32" w:rsidRDefault="42B5AC6E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  <w:vAlign w:val="bottom"/>
          </w:tcPr>
          <w:p w14:paraId="3235FFE2" w14:textId="3A9A4BBA" w:rsidR="00A0538E" w:rsidRPr="009D0F32" w:rsidRDefault="42B5AC6E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CA64390" w14:textId="1C94651F" w:rsidR="00A0538E" w:rsidRPr="009D0F32" w:rsidRDefault="42B5AC6E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17AC992" w14:textId="59F0EC0D" w:rsidR="00A0538E" w:rsidRPr="009D0F32" w:rsidRDefault="42B5AC6E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E93D337" w14:textId="6970CC7E" w:rsidR="00A0538E" w:rsidRPr="009D0F32" w:rsidRDefault="42B5AC6E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D773036" w14:textId="3EE4D41E" w:rsidR="00A0538E" w:rsidRPr="009D0F32" w:rsidRDefault="42B5AC6E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78" w:type="dxa"/>
            <w:vMerge/>
          </w:tcPr>
          <w:p w14:paraId="2081529F" w14:textId="77777777" w:rsidR="00A0538E" w:rsidRPr="009D0F32" w:rsidRDefault="00A0538E" w:rsidP="00A0538E">
            <w:pPr>
              <w:rPr>
                <w:b/>
                <w:bCs/>
              </w:rPr>
            </w:pPr>
          </w:p>
        </w:tc>
        <w:tc>
          <w:tcPr>
            <w:tcW w:w="75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52904A" w14:textId="622BD954" w:rsidR="00A0538E" w:rsidRPr="009D0F32" w:rsidRDefault="265F3883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5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766297" w14:textId="2A63795E" w:rsidR="00A0538E" w:rsidRPr="009D0F32" w:rsidRDefault="265F3883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6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E8D7ED" w:themeFill="accent6" w:themeFillTint="33"/>
          </w:tcPr>
          <w:p w14:paraId="78B1106C" w14:textId="6590F622" w:rsidR="00A0538E" w:rsidRPr="009D0F32" w:rsidRDefault="265F3883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7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E8D7ED" w:themeFill="accent6" w:themeFillTint="33"/>
          </w:tcPr>
          <w:p w14:paraId="3BCFE9B5" w14:textId="27DBC14D" w:rsidR="00A0538E" w:rsidRPr="009D0F32" w:rsidRDefault="265F3883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E8D7ED" w:themeFill="accent6" w:themeFillTint="33"/>
          </w:tcPr>
          <w:p w14:paraId="3245A2F1" w14:textId="13F3058E" w:rsidR="00A0538E" w:rsidRPr="009D0F32" w:rsidRDefault="265F3883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88B764" w14:textId="7DA4979F" w:rsidR="00A0538E" w:rsidRPr="009D0F32" w:rsidRDefault="265F3883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10</w:t>
            </w:r>
          </w:p>
        </w:tc>
        <w:tc>
          <w:tcPr>
            <w:tcW w:w="6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E8D7ED" w:themeFill="accent6" w:themeFillTint="33"/>
          </w:tcPr>
          <w:p w14:paraId="1C4B70C9" w14:textId="2FD04FA9" w:rsidR="00A0538E" w:rsidRPr="009D0F32" w:rsidRDefault="265F3883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11</w:t>
            </w:r>
          </w:p>
        </w:tc>
      </w:tr>
      <w:tr w:rsidR="00A0538E" w14:paraId="3E79EAE8" w14:textId="77777777" w:rsidTr="00BA43C4">
        <w:trPr>
          <w:trHeight w:val="300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3EFAE57" w14:textId="453DAD67" w:rsidR="00A0538E" w:rsidRPr="009D0F32" w:rsidRDefault="00A0538E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1</w:t>
            </w:r>
            <w:r w:rsidR="56264601" w:rsidRPr="009D0F32">
              <w:rPr>
                <w:b/>
                <w:bCs/>
              </w:rPr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D0009DB" w14:textId="0DBF116C" w:rsidR="00A0538E" w:rsidRPr="009D0F32" w:rsidRDefault="00A0538E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1</w:t>
            </w:r>
            <w:r w:rsidR="45CDDC33" w:rsidRPr="009D0F32">
              <w:rPr>
                <w:b/>
                <w:bCs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58716FD" w14:textId="02ADCEC3" w:rsidR="00A0538E" w:rsidRPr="009D0F32" w:rsidRDefault="00A0538E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1</w:t>
            </w:r>
            <w:r w:rsidR="6AC63C60" w:rsidRPr="009D0F32">
              <w:rPr>
                <w:b/>
                <w:bCs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  <w:vAlign w:val="bottom"/>
          </w:tcPr>
          <w:p w14:paraId="1A89A847" w14:textId="3B7F8CF2" w:rsidR="00A0538E" w:rsidRPr="009D0F32" w:rsidRDefault="00A0538E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1</w:t>
            </w:r>
            <w:r w:rsidR="43C41A66" w:rsidRPr="009D0F32">
              <w:rPr>
                <w:b/>
                <w:bCs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E096065" w14:textId="3D42F2C7" w:rsidR="00A0538E" w:rsidRPr="009D0F32" w:rsidRDefault="00A0538E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1</w:t>
            </w:r>
            <w:r w:rsidR="567D5A8E" w:rsidRPr="009D0F32">
              <w:rPr>
                <w:b/>
                <w:bCs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8C3C9CD" w14:textId="236BF9C0" w:rsidR="00A0538E" w:rsidRPr="009D0F32" w:rsidRDefault="00A0538E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1</w:t>
            </w:r>
            <w:r w:rsidR="0608D0EB" w:rsidRPr="009D0F32">
              <w:rPr>
                <w:b/>
                <w:bCs/>
              </w:rPr>
              <w:t>5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F4082BD" w14:textId="4F4F1CB5" w:rsidR="00A0538E" w:rsidRPr="009D0F32" w:rsidRDefault="0608D0EB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16</w:t>
            </w:r>
          </w:p>
        </w:tc>
        <w:tc>
          <w:tcPr>
            <w:tcW w:w="589" w:type="dxa"/>
            <w:vMerge/>
          </w:tcPr>
          <w:p w14:paraId="78E45F27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4624189" w14:textId="6F07EE97" w:rsidR="00A0538E" w:rsidRPr="009D0F32" w:rsidRDefault="00A0538E" w:rsidP="00A0538E">
            <w:pPr>
              <w:pStyle w:val="Day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884DF38"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8790F9E" w14:textId="6A1A8C1D" w:rsidR="00A0538E" w:rsidRPr="009D0F32" w:rsidRDefault="0884DF38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  <w:vAlign w:val="bottom"/>
          </w:tcPr>
          <w:p w14:paraId="3758FAFD" w14:textId="06224BFB" w:rsidR="00A0538E" w:rsidRPr="009D0F32" w:rsidRDefault="0884DF38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  <w:vAlign w:val="bottom"/>
          </w:tcPr>
          <w:p w14:paraId="6BA18689" w14:textId="13B56771" w:rsidR="00A0538E" w:rsidRPr="009D0F32" w:rsidRDefault="0884DF38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EB332AD" w14:textId="35BECEE0" w:rsidR="00A0538E" w:rsidRPr="009D0F32" w:rsidRDefault="0884DF38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BABE8E5" w14:textId="230E85E4" w:rsidR="00A0538E" w:rsidRPr="009D0F32" w:rsidRDefault="0884DF38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00"/>
            <w:vAlign w:val="bottom"/>
          </w:tcPr>
          <w:p w14:paraId="6C235AD8" w14:textId="317BFC36" w:rsidR="00A0538E" w:rsidRPr="009D0F32" w:rsidRDefault="0884DF38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78" w:type="dxa"/>
            <w:vMerge/>
          </w:tcPr>
          <w:p w14:paraId="2360FE17" w14:textId="77777777" w:rsidR="00A0538E" w:rsidRPr="009D0F32" w:rsidRDefault="00A0538E" w:rsidP="00A0538E">
            <w:pPr>
              <w:rPr>
                <w:b/>
                <w:bCs/>
              </w:rPr>
            </w:pPr>
          </w:p>
        </w:tc>
        <w:tc>
          <w:tcPr>
            <w:tcW w:w="75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46607F" w14:textId="3BCD6A9B" w:rsidR="00A0538E" w:rsidRPr="009D0F32" w:rsidRDefault="7F34AF11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12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F09E63" w14:textId="77695A68" w:rsidR="00A0538E" w:rsidRPr="009D0F32" w:rsidRDefault="7F34AF11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13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F902EC" w14:textId="64E5D4E8" w:rsidR="00A0538E" w:rsidRPr="009D0F32" w:rsidRDefault="7F34AF11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14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F1F219" w14:textId="112B8836" w:rsidR="00A0538E" w:rsidRPr="009D0F32" w:rsidRDefault="7F34AF11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E1852C" w14:textId="6D4F4AA0" w:rsidR="00A0538E" w:rsidRPr="009D0F32" w:rsidRDefault="7F34AF11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E8D7ED" w:themeFill="accent6" w:themeFillTint="33"/>
          </w:tcPr>
          <w:p w14:paraId="10BEA588" w14:textId="25550D55" w:rsidR="00A0538E" w:rsidRPr="009D0F32" w:rsidRDefault="7F34AF11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17</w:t>
            </w:r>
          </w:p>
        </w:tc>
        <w:tc>
          <w:tcPr>
            <w:tcW w:w="6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00884D" w14:textId="446C1FDB" w:rsidR="00A0538E" w:rsidRPr="009D0F32" w:rsidRDefault="7F34AF11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18</w:t>
            </w:r>
          </w:p>
        </w:tc>
      </w:tr>
      <w:tr w:rsidR="00A0538E" w14:paraId="65046FA8" w14:textId="77777777" w:rsidTr="009D0F32">
        <w:trPr>
          <w:trHeight w:val="300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224E12F" w14:textId="3EE8CDE9" w:rsidR="00A0538E" w:rsidRPr="009D0F32" w:rsidRDefault="23191C91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BDFB791" w14:textId="386D0ABD" w:rsidR="00A0538E" w:rsidRPr="009D0F32" w:rsidRDefault="23191C91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0921A4F" w14:textId="1C937F2C" w:rsidR="00A0538E" w:rsidRPr="009D0F32" w:rsidRDefault="23191C91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007FA15" w14:textId="0706AEA1" w:rsidR="00A0538E" w:rsidRPr="009D0F32" w:rsidRDefault="23191C91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D119FA4" w14:textId="2DCBD858" w:rsidR="00A0538E" w:rsidRPr="009D0F32" w:rsidRDefault="23191C91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E18B8B"/>
            <w:vAlign w:val="bottom"/>
          </w:tcPr>
          <w:p w14:paraId="38263BC4" w14:textId="24D1DFBB" w:rsidR="00A0538E" w:rsidRPr="009D0F32" w:rsidRDefault="23191C91" w:rsidP="15DB13E3">
            <w:pPr>
              <w:pStyle w:val="Day"/>
              <w:spacing w:line="259" w:lineRule="auto"/>
              <w:rPr>
                <w:b/>
                <w:bCs/>
                <w:color w:val="auto"/>
              </w:rPr>
            </w:pPr>
            <w:r w:rsidRPr="009D0F32">
              <w:rPr>
                <w:b/>
                <w:bCs/>
                <w:color w:val="auto"/>
              </w:rPr>
              <w:t>22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635A690" w14:textId="1425DEB6" w:rsidR="00A0538E" w:rsidRPr="009D0F32" w:rsidRDefault="23191C91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23</w:t>
            </w:r>
          </w:p>
        </w:tc>
        <w:tc>
          <w:tcPr>
            <w:tcW w:w="589" w:type="dxa"/>
            <w:vMerge/>
          </w:tcPr>
          <w:p w14:paraId="3343CBD0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224F561" w14:textId="193C5658" w:rsidR="00A0538E" w:rsidRPr="009D0F32" w:rsidRDefault="451968A6" w:rsidP="15DB13E3">
            <w:pPr>
              <w:pStyle w:val="Day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EE63BD7" w14:textId="31BB3156" w:rsidR="00A0538E" w:rsidRPr="009D0F32" w:rsidRDefault="451968A6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1928A63" w14:textId="01D307EB" w:rsidR="00A0538E" w:rsidRPr="009D0F32" w:rsidRDefault="451968A6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DD3DC4C" w14:textId="0159CDFA" w:rsidR="00A0538E" w:rsidRPr="009D0F32" w:rsidRDefault="451968A6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3B70B67" w14:textId="016F9857" w:rsidR="00A0538E" w:rsidRPr="009D0F32" w:rsidRDefault="451968A6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03D4650" w14:textId="08C5C1F3" w:rsidR="00A0538E" w:rsidRPr="009D0F32" w:rsidRDefault="451968A6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AEEBACF" w14:textId="41C4C3B7" w:rsidR="00A0538E" w:rsidRPr="009D0F32" w:rsidRDefault="451968A6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78" w:type="dxa"/>
            <w:vMerge/>
          </w:tcPr>
          <w:p w14:paraId="438185A5" w14:textId="77777777" w:rsidR="00A0538E" w:rsidRPr="009D0F32" w:rsidRDefault="00A0538E" w:rsidP="00A0538E">
            <w:pPr>
              <w:rPr>
                <w:b/>
                <w:bCs/>
              </w:rPr>
            </w:pPr>
          </w:p>
        </w:tc>
        <w:tc>
          <w:tcPr>
            <w:tcW w:w="75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5971FD" w14:textId="58BDBA3C" w:rsidR="00A0538E" w:rsidRPr="009D0F32" w:rsidRDefault="00A0538E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1</w:t>
            </w:r>
            <w:r w:rsidR="1886B23C" w:rsidRPr="009D0F32">
              <w:rPr>
                <w:b/>
                <w:bCs/>
              </w:rPr>
              <w:t>9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76CBA7" w14:textId="72BBAB43" w:rsidR="00A0538E" w:rsidRPr="009D0F32" w:rsidRDefault="1886B23C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20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6FB037" w14:textId="39856CF4" w:rsidR="00A0538E" w:rsidRPr="009D0F32" w:rsidRDefault="1886B23C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21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C81310" w14:textId="17BECC88" w:rsidR="00A0538E" w:rsidRPr="009D0F32" w:rsidRDefault="1886B23C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E8D7ED" w:themeFill="accent6" w:themeFillTint="33"/>
          </w:tcPr>
          <w:p w14:paraId="5A900190" w14:textId="5BCA68BE" w:rsidR="00A0538E" w:rsidRPr="009D0F32" w:rsidRDefault="1886B23C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98C65B" w14:textId="0B597E0D" w:rsidR="00A0538E" w:rsidRPr="009D0F32" w:rsidRDefault="1886B23C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24</w:t>
            </w:r>
          </w:p>
        </w:tc>
        <w:tc>
          <w:tcPr>
            <w:tcW w:w="6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F0DABD" w14:textId="5311ADA4" w:rsidR="00A0538E" w:rsidRPr="009D0F32" w:rsidRDefault="1886B23C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25</w:t>
            </w:r>
          </w:p>
        </w:tc>
      </w:tr>
      <w:tr w:rsidR="00A0538E" w14:paraId="4EB0C685" w14:textId="77777777" w:rsidTr="009D0F32">
        <w:trPr>
          <w:trHeight w:val="300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B6A40AE" w14:textId="46FB1B55" w:rsidR="00A0538E" w:rsidRPr="009D0F32" w:rsidRDefault="00A0538E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2</w:t>
            </w:r>
            <w:r w:rsidR="19BA8E8D" w:rsidRPr="009D0F32">
              <w:rPr>
                <w:b/>
                <w:bCs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64002A4" w14:textId="29781605" w:rsidR="00A0538E" w:rsidRPr="009D0F32" w:rsidRDefault="19BA8E8D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E18B8B"/>
            <w:vAlign w:val="bottom"/>
          </w:tcPr>
          <w:p w14:paraId="70B22697" w14:textId="1BAE825E" w:rsidR="00A0538E" w:rsidRPr="009D0F32" w:rsidRDefault="19BA8E8D" w:rsidP="15DB13E3">
            <w:pPr>
              <w:pStyle w:val="Day"/>
              <w:spacing w:line="259" w:lineRule="auto"/>
              <w:rPr>
                <w:b/>
                <w:bCs/>
                <w:color w:val="auto"/>
              </w:rPr>
            </w:pPr>
            <w:r w:rsidRPr="009D0F32">
              <w:rPr>
                <w:b/>
                <w:bCs/>
                <w:color w:val="auto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E18B8B"/>
            <w:vAlign w:val="bottom"/>
          </w:tcPr>
          <w:p w14:paraId="7D7F66F6" w14:textId="18405F39" w:rsidR="00A0538E" w:rsidRPr="009D0F32" w:rsidRDefault="19BA8E8D" w:rsidP="00A0538E">
            <w:pPr>
              <w:pStyle w:val="Day"/>
              <w:rPr>
                <w:b/>
                <w:bCs/>
                <w:color w:val="auto"/>
              </w:rPr>
            </w:pPr>
            <w:r w:rsidRPr="009D0F32">
              <w:rPr>
                <w:b/>
                <w:bCs/>
                <w:color w:val="auto"/>
              </w:rP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E18B8B"/>
            <w:vAlign w:val="bottom"/>
          </w:tcPr>
          <w:p w14:paraId="1B9DF22A" w14:textId="16FE31D6" w:rsidR="00A0538E" w:rsidRPr="009D0F32" w:rsidRDefault="19BA8E8D" w:rsidP="00A0538E">
            <w:pPr>
              <w:pStyle w:val="Day"/>
              <w:rPr>
                <w:b/>
                <w:bCs/>
                <w:color w:val="auto"/>
              </w:rPr>
            </w:pPr>
            <w:r w:rsidRPr="009D0F32">
              <w:rPr>
                <w:b/>
                <w:bCs/>
                <w:color w:val="auto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5600668" w14:textId="38A8217A" w:rsidR="00A0538E" w:rsidRPr="009D0F32" w:rsidRDefault="19BA8E8D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29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63C688E" w14:textId="4D47003E" w:rsidR="00A0538E" w:rsidRPr="009D0F32" w:rsidRDefault="19BA8E8D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30</w:t>
            </w:r>
          </w:p>
        </w:tc>
        <w:tc>
          <w:tcPr>
            <w:tcW w:w="589" w:type="dxa"/>
            <w:vMerge/>
          </w:tcPr>
          <w:p w14:paraId="0683F857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B69ED57" w14:textId="1ACB1DDC" w:rsidR="00A0538E" w:rsidRPr="009D0F32" w:rsidRDefault="00A0538E" w:rsidP="00A0538E">
            <w:pPr>
              <w:pStyle w:val="Day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85ADB95"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9C30EE1" w14:textId="303A0E3E" w:rsidR="00A0538E" w:rsidRPr="009D0F32" w:rsidRDefault="00A0538E" w:rsidP="00A0538E">
            <w:pPr>
              <w:pStyle w:val="Day"/>
              <w:rPr>
                <w:b/>
                <w:bCs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3F347CCB"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B1E9346" w14:textId="386BFBD1" w:rsidR="00A0538E" w:rsidRPr="009D0F32" w:rsidRDefault="3F347CCB" w:rsidP="15DB13E3">
            <w:pPr>
              <w:pStyle w:val="Day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D0F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F04AD7C" w14:textId="21C210D9" w:rsidR="00A0538E" w:rsidRPr="009D0F32" w:rsidRDefault="00A0538E" w:rsidP="15DB13E3">
            <w:pPr>
              <w:pStyle w:val="Day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1804BB5" w14:textId="577723CD" w:rsidR="00A0538E" w:rsidRPr="009D0F32" w:rsidRDefault="00A0538E" w:rsidP="15DB13E3">
            <w:pPr>
              <w:pStyle w:val="Day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1E53A8B" w14:textId="6CCCFAA5" w:rsidR="00A0538E" w:rsidRPr="009D0F32" w:rsidRDefault="00A0538E" w:rsidP="15DB13E3">
            <w:pPr>
              <w:pStyle w:val="Day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FDAD2B0" w14:textId="127B9E7F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  <w:tc>
          <w:tcPr>
            <w:tcW w:w="278" w:type="dxa"/>
            <w:vMerge/>
          </w:tcPr>
          <w:p w14:paraId="58D15C70" w14:textId="77777777" w:rsidR="00A0538E" w:rsidRPr="009D0F32" w:rsidRDefault="00A0538E" w:rsidP="00A0538E">
            <w:pPr>
              <w:rPr>
                <w:b/>
                <w:bCs/>
              </w:rPr>
            </w:pPr>
          </w:p>
        </w:tc>
        <w:tc>
          <w:tcPr>
            <w:tcW w:w="75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67ADC7" w14:textId="0E9197DB" w:rsidR="00A0538E" w:rsidRPr="009D0F32" w:rsidRDefault="00A0538E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2</w:t>
            </w:r>
            <w:r w:rsidR="512C9738" w:rsidRPr="009D0F32">
              <w:rPr>
                <w:b/>
                <w:bCs/>
              </w:rPr>
              <w:t>6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8289B4" w14:textId="10E99E9C" w:rsidR="00A0538E" w:rsidRPr="009D0F32" w:rsidRDefault="512C9738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27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E8D7ED" w:themeFill="accent6" w:themeFillTint="33"/>
          </w:tcPr>
          <w:p w14:paraId="46E99322" w14:textId="4B95DC6C" w:rsidR="00A0538E" w:rsidRPr="009D0F32" w:rsidRDefault="512C9738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28</w:t>
            </w: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E8D7ED" w:themeFill="accent6" w:themeFillTint="33"/>
          </w:tcPr>
          <w:p w14:paraId="09BE69E7" w14:textId="39464D9C" w:rsidR="00A0538E" w:rsidRPr="009D0F32" w:rsidRDefault="512C9738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F181A1" w14:textId="28F89727" w:rsidR="00A0538E" w:rsidRPr="009D0F32" w:rsidRDefault="512C9738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06FEF8" w14:textId="3FCFB87F" w:rsidR="00A0538E" w:rsidRPr="009D0F32" w:rsidRDefault="512C9738" w:rsidP="15DB13E3">
            <w:pPr>
              <w:pStyle w:val="Day"/>
              <w:spacing w:line="259" w:lineRule="auto"/>
              <w:rPr>
                <w:b/>
                <w:bCs/>
              </w:rPr>
            </w:pPr>
            <w:r w:rsidRPr="009D0F32">
              <w:rPr>
                <w:b/>
                <w:bCs/>
              </w:rPr>
              <w:t>31</w:t>
            </w:r>
          </w:p>
        </w:tc>
        <w:tc>
          <w:tcPr>
            <w:tcW w:w="6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D41EDC" w14:textId="6587DAA2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</w:tr>
      <w:tr w:rsidR="00A0538E" w14:paraId="0A42E920" w14:textId="77777777" w:rsidTr="00BA43C4">
        <w:trPr>
          <w:trHeight w:val="300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3081F9" w14:textId="51B151A6" w:rsidR="00A0538E" w:rsidRPr="009D0F32" w:rsidRDefault="4D23EDD3" w:rsidP="00A0538E">
            <w:pPr>
              <w:pStyle w:val="Day"/>
              <w:rPr>
                <w:b/>
                <w:bCs/>
              </w:rPr>
            </w:pPr>
            <w:r w:rsidRPr="009D0F32">
              <w:rPr>
                <w:b/>
                <w:bCs/>
              </w:rP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F70846" w14:textId="77777777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051E99" w14:textId="77777777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73C420" w14:textId="77777777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37D2B9" w14:textId="77777777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9BC78B" w14:textId="77777777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BCCC08" w14:textId="6124146D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  <w:tc>
          <w:tcPr>
            <w:tcW w:w="589" w:type="dxa"/>
            <w:vMerge/>
          </w:tcPr>
          <w:p w14:paraId="5BEC4870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A01070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A391A0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166132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9B8C3D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5FC82A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8EE273" w14:textId="77777777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A3E282" w14:textId="35577E96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  <w:tc>
          <w:tcPr>
            <w:tcW w:w="278" w:type="dxa"/>
            <w:vMerge/>
          </w:tcPr>
          <w:p w14:paraId="34354555" w14:textId="77777777" w:rsidR="00A0538E" w:rsidRPr="009D0F32" w:rsidRDefault="00A0538E" w:rsidP="00A0538E">
            <w:pPr>
              <w:rPr>
                <w:b/>
                <w:bCs/>
              </w:rPr>
            </w:pPr>
          </w:p>
        </w:tc>
        <w:tc>
          <w:tcPr>
            <w:tcW w:w="751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48A488" w14:textId="22F05108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DCAB47" w14:textId="654747E8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A3B3A3" w14:textId="77777777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  <w:tc>
          <w:tcPr>
            <w:tcW w:w="468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2F3CF8" w14:textId="77777777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42DE3E" w14:textId="77777777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54DCF2" w14:textId="77777777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  <w:tc>
          <w:tcPr>
            <w:tcW w:w="63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B198E1" w14:textId="76D2AD20" w:rsidR="00A0538E" w:rsidRPr="009D0F32" w:rsidRDefault="00A0538E" w:rsidP="00A0538E">
            <w:pPr>
              <w:pStyle w:val="Day"/>
              <w:rPr>
                <w:b/>
                <w:bCs/>
              </w:rPr>
            </w:pPr>
          </w:p>
        </w:tc>
      </w:tr>
      <w:tr w:rsidR="00A70674" w14:paraId="55914316" w14:textId="77777777" w:rsidTr="00BA43C4">
        <w:trPr>
          <w:trHeight w:val="975"/>
        </w:trPr>
        <w:tc>
          <w:tcPr>
            <w:tcW w:w="320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8F1515C" w14:textId="77777777" w:rsidR="00A70674" w:rsidRPr="009C49F3" w:rsidRDefault="00A70674" w:rsidP="004722B0">
            <w:pPr>
              <w:pStyle w:val="NoSpacing"/>
            </w:pPr>
          </w:p>
        </w:tc>
        <w:tc>
          <w:tcPr>
            <w:tcW w:w="589" w:type="dxa"/>
          </w:tcPr>
          <w:p w14:paraId="0CCB3355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A7CEF7C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278" w:type="dxa"/>
          </w:tcPr>
          <w:p w14:paraId="55FC5D4F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690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D9483CE" w14:textId="77777777" w:rsidR="00A70674" w:rsidRPr="009C49F3" w:rsidRDefault="00A70674" w:rsidP="009C49F3">
            <w:pPr>
              <w:pStyle w:val="NoSpacing"/>
            </w:pPr>
          </w:p>
        </w:tc>
      </w:tr>
      <w:tr w:rsidR="00BA43C4" w14:paraId="659B123F" w14:textId="77777777" w:rsidTr="00BA43C4">
        <w:trPr>
          <w:trHeight w:val="300"/>
        </w:trPr>
        <w:tc>
          <w:tcPr>
            <w:tcW w:w="320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0F4681BC" w14:textId="7BD3DF15" w:rsidR="00BA43C4" w:rsidRDefault="00BA43C4" w:rsidP="15DB13E3">
            <w:pPr>
              <w:pStyle w:val="Month"/>
              <w:rPr>
                <w:color w:val="auto"/>
                <w:sz w:val="24"/>
                <w:szCs w:val="24"/>
              </w:rPr>
            </w:pPr>
            <w:r w:rsidRPr="15DB13E3">
              <w:rPr>
                <w:color w:val="auto"/>
                <w:sz w:val="24"/>
                <w:szCs w:val="24"/>
              </w:rPr>
              <w:t>November 2025</w:t>
            </w:r>
          </w:p>
        </w:tc>
        <w:tc>
          <w:tcPr>
            <w:tcW w:w="58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EBCAC9" w14:textId="77777777" w:rsidR="00BA43C4" w:rsidRDefault="00BA43C4" w:rsidP="15DB13E3">
            <w:pPr>
              <w:rPr>
                <w:sz w:val="24"/>
                <w:szCs w:val="24"/>
              </w:rPr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04143117" w14:textId="5C403305" w:rsidR="00BA43C4" w:rsidRDefault="00BA43C4" w:rsidP="15DB13E3">
            <w:pPr>
              <w:pStyle w:val="Month"/>
              <w:rPr>
                <w:color w:val="auto"/>
                <w:sz w:val="24"/>
                <w:szCs w:val="24"/>
              </w:rPr>
            </w:pPr>
            <w:r w:rsidRPr="15DB13E3">
              <w:rPr>
                <w:color w:val="auto"/>
                <w:sz w:val="24"/>
                <w:szCs w:val="24"/>
              </w:rPr>
              <w:t>December 2026</w:t>
            </w:r>
          </w:p>
        </w:tc>
        <w:tc>
          <w:tcPr>
            <w:tcW w:w="278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ABFEBF" w14:textId="77777777" w:rsidR="00BA43C4" w:rsidRDefault="00BA43C4" w:rsidP="00223D4D"/>
        </w:tc>
        <w:tc>
          <w:tcPr>
            <w:tcW w:w="3690" w:type="dxa"/>
            <w:gridSpan w:val="7"/>
            <w:vMerge w:val="restart"/>
            <w:tcBorders>
              <w:top w:val="single" w:sz="4" w:space="0" w:color="8A8A8A" w:themeColor="text2" w:themeTint="80"/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8F82D5" w14:textId="650AD0E5" w:rsidR="00BA43C4" w:rsidRDefault="00BA43C4" w:rsidP="15DB13E3">
            <w:pPr>
              <w:pStyle w:val="Month"/>
              <w:rPr>
                <w:color w:val="auto"/>
              </w:rPr>
            </w:pPr>
            <w:r w:rsidRPr="00BA43C4">
              <w:rPr>
                <w:noProof/>
                <w:color w:val="auto"/>
              </w:rPr>
              <w:drawing>
                <wp:anchor distT="0" distB="0" distL="114300" distR="114300" simplePos="0" relativeHeight="251658240" behindDoc="1" locked="0" layoutInCell="1" allowOverlap="1" wp14:anchorId="6AFCD09C" wp14:editId="5390BD5E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97790</wp:posOffset>
                  </wp:positionV>
                  <wp:extent cx="2215515" cy="1646555"/>
                  <wp:effectExtent l="0" t="0" r="0" b="0"/>
                  <wp:wrapNone/>
                  <wp:docPr id="187654430" name="Picture 1" descr="Picture of TRIO SSS Hours of Operation. You can also call 303-914-676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54430" name="Picture 1" descr="Picture of TRIO SSS Hours of Operation. You can also call 303-914-6764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515" cy="164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43C4" w14:paraId="468BA827" w14:textId="77777777" w:rsidTr="00BA43C4">
        <w:trPr>
          <w:trHeight w:val="300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405B61E" w14:textId="6B547FF6" w:rsidR="00BA43C4" w:rsidRDefault="00BA43C4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A28740A" w14:textId="23BDFCC0" w:rsidR="00BA43C4" w:rsidRDefault="00BA43C4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CF886FC" w14:textId="4A96194E" w:rsidR="00BA43C4" w:rsidRDefault="00BA43C4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55F6C34" w14:textId="7B55B114" w:rsidR="00BA43C4" w:rsidRDefault="00BA43C4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8C6EDFD" w14:textId="2177541D" w:rsidR="00BA43C4" w:rsidRDefault="00BA43C4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2A500B8" w14:textId="79E29C25" w:rsidR="00BA43C4" w:rsidRDefault="00BA43C4" w:rsidP="00013C75">
            <w:pPr>
              <w:pStyle w:val="Week"/>
            </w:pPr>
            <w:r w:rsidRPr="00F45140">
              <w:t>F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E3CC76C" w14:textId="058D3FD1" w:rsidR="00BA43C4" w:rsidRDefault="00BA43C4" w:rsidP="00013C75">
            <w:pPr>
              <w:pStyle w:val="Week"/>
            </w:pPr>
            <w:r w:rsidRPr="00F45140">
              <w:t>S</w:t>
            </w:r>
          </w:p>
        </w:tc>
        <w:tc>
          <w:tcPr>
            <w:tcW w:w="589" w:type="dxa"/>
            <w:vMerge/>
          </w:tcPr>
          <w:p w14:paraId="0CBB6144" w14:textId="77777777" w:rsidR="00BA43C4" w:rsidRDefault="00BA43C4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5687992" w14:textId="40A62190" w:rsidR="00BA43C4" w:rsidRDefault="00BA43C4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40CB6A0" w14:textId="40625832" w:rsidR="00BA43C4" w:rsidRDefault="00BA43C4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C6D0C5" w14:textId="17DE4990" w:rsidR="00BA43C4" w:rsidRDefault="00BA43C4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443FBB2" w14:textId="45B8D328" w:rsidR="00BA43C4" w:rsidRDefault="00BA43C4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F1BA551" w14:textId="5E89880F" w:rsidR="00BA43C4" w:rsidRDefault="00BA43C4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2A20378" w14:textId="5D35A22E" w:rsidR="00BA43C4" w:rsidRDefault="00BA43C4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B8F17D1" w14:textId="6D9BACC7" w:rsidR="00BA43C4" w:rsidRDefault="00BA43C4" w:rsidP="00013C75">
            <w:pPr>
              <w:pStyle w:val="Week"/>
            </w:pPr>
            <w:r w:rsidRPr="00F45140">
              <w:t>S</w:t>
            </w:r>
          </w:p>
        </w:tc>
        <w:tc>
          <w:tcPr>
            <w:tcW w:w="278" w:type="dxa"/>
            <w:vMerge/>
          </w:tcPr>
          <w:p w14:paraId="0B91638D" w14:textId="77777777" w:rsidR="00BA43C4" w:rsidRDefault="00BA43C4" w:rsidP="00013C75"/>
        </w:tc>
        <w:tc>
          <w:tcPr>
            <w:tcW w:w="3690" w:type="dxa"/>
            <w:gridSpan w:val="7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A4DBA8" w14:textId="12EF3190" w:rsidR="00BA43C4" w:rsidRDefault="00BA43C4" w:rsidP="00013C75">
            <w:pPr>
              <w:pStyle w:val="Week"/>
            </w:pPr>
          </w:p>
        </w:tc>
      </w:tr>
      <w:tr w:rsidR="00BA43C4" w14:paraId="5D2850E9" w14:textId="77777777" w:rsidTr="00BA43C4">
        <w:trPr>
          <w:trHeight w:val="300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6EDCB0" w14:textId="3CF7CF7C" w:rsidR="00BA43C4" w:rsidRDefault="00BA43C4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152C4C" w14:textId="7EDD02F9" w:rsidR="00BA43C4" w:rsidRDefault="00BA43C4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5129B6" w14:textId="341E190F" w:rsidR="00BA43C4" w:rsidRDefault="00BA43C4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BA1D9C" w14:textId="628DB39A" w:rsidR="00BA43C4" w:rsidRDefault="00BA43C4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0EB221" w14:textId="5CBCCF9A" w:rsidR="00BA43C4" w:rsidRDefault="00BA43C4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D46845" w14:textId="3E46F00D" w:rsidR="00BA43C4" w:rsidRDefault="00BA43C4" w:rsidP="00137F1A">
            <w:pPr>
              <w:pStyle w:val="Day"/>
            </w:pP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BEBE20" w14:textId="5182B65E" w:rsidR="00BA43C4" w:rsidRDefault="00BA43C4" w:rsidP="15DB13E3">
            <w:pPr>
              <w:pStyle w:val="Day"/>
              <w:spacing w:line="259" w:lineRule="auto"/>
            </w:pPr>
            <w:r>
              <w:t>1</w:t>
            </w:r>
          </w:p>
        </w:tc>
        <w:tc>
          <w:tcPr>
            <w:tcW w:w="589" w:type="dxa"/>
            <w:vMerge/>
          </w:tcPr>
          <w:p w14:paraId="0E90C94A" w14:textId="77777777" w:rsidR="00BA43C4" w:rsidRDefault="00BA43C4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5E19DA" w14:textId="77777777" w:rsidR="00BA43C4" w:rsidRDefault="00BA43C4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12A50D" w14:textId="40E1E64F" w:rsidR="00BA43C4" w:rsidRDefault="00BA43C4" w:rsidP="00137F1A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52A9EE" w14:textId="36DF0D9D" w:rsidR="00BA43C4" w:rsidRDefault="00BA43C4" w:rsidP="00137F1A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4DF0DF" w14:textId="3EDEA4D9" w:rsidR="00BA43C4" w:rsidRDefault="00BA43C4" w:rsidP="00137F1A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1E5394" w14:textId="683FA9FA" w:rsidR="00BA43C4" w:rsidRDefault="00BA43C4" w:rsidP="15DB13E3">
            <w:pPr>
              <w:pStyle w:val="Day"/>
              <w:spacing w:line="259" w:lineRule="auto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795A4A" w14:textId="418AF39D" w:rsidR="00BA43C4" w:rsidRDefault="00BA43C4" w:rsidP="15DB13E3">
            <w:pPr>
              <w:pStyle w:val="Day"/>
              <w:spacing w:line="259" w:lineRule="auto"/>
            </w:pPr>
            <w: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86D281" w14:textId="537CF7AB" w:rsidR="00BA43C4" w:rsidRDefault="00BA43C4" w:rsidP="15DB13E3">
            <w:pPr>
              <w:pStyle w:val="Day"/>
              <w:spacing w:line="259" w:lineRule="auto"/>
            </w:pPr>
            <w:r>
              <w:t>6</w:t>
            </w:r>
          </w:p>
        </w:tc>
        <w:tc>
          <w:tcPr>
            <w:tcW w:w="278" w:type="dxa"/>
            <w:vMerge/>
          </w:tcPr>
          <w:p w14:paraId="464688A9" w14:textId="77777777" w:rsidR="00BA43C4" w:rsidRDefault="00BA43C4" w:rsidP="00137F1A"/>
        </w:tc>
        <w:tc>
          <w:tcPr>
            <w:tcW w:w="3690" w:type="dxa"/>
            <w:gridSpan w:val="7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F5A785" w14:textId="1915EE10" w:rsidR="00BA43C4" w:rsidRDefault="00BA43C4" w:rsidP="00137F1A">
            <w:pPr>
              <w:pStyle w:val="Day"/>
            </w:pPr>
          </w:p>
        </w:tc>
      </w:tr>
      <w:tr w:rsidR="00BA43C4" w14:paraId="1E13C091" w14:textId="77777777" w:rsidTr="00BA43C4">
        <w:trPr>
          <w:trHeight w:val="300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F7FE49" w14:textId="328C8C6E" w:rsidR="00BA43C4" w:rsidRDefault="00BA43C4" w:rsidP="00137F1A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6EE2F77B" w14:textId="741A5060" w:rsidR="00BA43C4" w:rsidRPr="009D0F32" w:rsidRDefault="00BA43C4" w:rsidP="15DB13E3">
            <w:pPr>
              <w:pStyle w:val="Day"/>
              <w:spacing w:line="259" w:lineRule="auto"/>
              <w:rPr>
                <w:color w:val="2C2C2C" w:themeColor="text2" w:themeTint="E6"/>
              </w:rPr>
            </w:pPr>
            <w:r w:rsidRPr="009D0F32">
              <w:rPr>
                <w:color w:val="2C2C2C" w:themeColor="text2" w:themeTint="E6"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3D1608" w14:textId="0E66FFAA" w:rsidR="00BA43C4" w:rsidRDefault="00BA43C4" w:rsidP="15DB13E3">
            <w:pPr>
              <w:pStyle w:val="Day"/>
              <w:spacing w:line="259" w:lineRule="auto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82FD90" w14:textId="3F224371" w:rsidR="00BA43C4" w:rsidRDefault="00BA43C4" w:rsidP="15DB13E3">
            <w:pPr>
              <w:pStyle w:val="Day"/>
              <w:spacing w:line="259" w:lineRule="auto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6A4629D1" w14:textId="5B50D59F" w:rsidR="00BA43C4" w:rsidRPr="009D0F32" w:rsidRDefault="00BA43C4" w:rsidP="15DB13E3">
            <w:pPr>
              <w:pStyle w:val="Day"/>
              <w:spacing w:line="259" w:lineRule="auto"/>
              <w:rPr>
                <w:color w:val="2C2C2C" w:themeColor="text2" w:themeTint="E6"/>
              </w:rPr>
            </w:pPr>
            <w:r w:rsidRPr="009D0F32">
              <w:rPr>
                <w:color w:val="2C2C2C" w:themeColor="text2" w:themeTint="E6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BF3316" w14:textId="2B2715E4" w:rsidR="00BA43C4" w:rsidRDefault="00BA43C4" w:rsidP="15DB13E3">
            <w:pPr>
              <w:pStyle w:val="Day"/>
              <w:spacing w:line="259" w:lineRule="auto"/>
            </w:pPr>
            <w:r>
              <w:t>7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6EB4F24D" w14:textId="2DD6A914" w:rsidR="00BA43C4" w:rsidRPr="009D0F32" w:rsidRDefault="00BA43C4" w:rsidP="15DB13E3">
            <w:pPr>
              <w:pStyle w:val="Day"/>
              <w:spacing w:line="259" w:lineRule="auto"/>
              <w:rPr>
                <w:color w:val="2C2C2C" w:themeColor="text2" w:themeTint="E6"/>
              </w:rPr>
            </w:pPr>
            <w:r w:rsidRPr="009D0F32">
              <w:rPr>
                <w:color w:val="2C2C2C" w:themeColor="text2" w:themeTint="E6"/>
              </w:rPr>
              <w:t>8</w:t>
            </w:r>
          </w:p>
        </w:tc>
        <w:tc>
          <w:tcPr>
            <w:tcW w:w="589" w:type="dxa"/>
            <w:vMerge/>
          </w:tcPr>
          <w:p w14:paraId="2EC07740" w14:textId="77777777" w:rsidR="00BA43C4" w:rsidRDefault="00BA43C4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54C82E" w14:textId="7BE5D7A8" w:rsidR="00BA43C4" w:rsidRDefault="00BA43C4" w:rsidP="00137F1A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906581" w14:textId="6DB42AFA" w:rsidR="00BA43C4" w:rsidRDefault="00BA43C4" w:rsidP="15DB13E3">
            <w:pPr>
              <w:pStyle w:val="Day"/>
              <w:spacing w:line="259" w:lineRule="auto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92C2B4" w14:textId="0A451116" w:rsidR="00BA43C4" w:rsidRDefault="00BA43C4" w:rsidP="15DB13E3">
            <w:pPr>
              <w:pStyle w:val="Day"/>
              <w:spacing w:line="259" w:lineRule="auto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44601D" w14:textId="12F9B502" w:rsidR="00BA43C4" w:rsidRDefault="00BA43C4" w:rsidP="15DB13E3">
            <w:pPr>
              <w:pStyle w:val="Day"/>
              <w:spacing w:line="259" w:lineRule="auto"/>
            </w:pPr>
            <w: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280185" w14:textId="5CA87265" w:rsidR="00BA43C4" w:rsidRDefault="00BA43C4" w:rsidP="15DB13E3">
            <w:pPr>
              <w:pStyle w:val="Day"/>
              <w:spacing w:line="259" w:lineRule="auto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CEFBA6" w14:textId="6AF9E760" w:rsidR="00BA43C4" w:rsidRDefault="00BA43C4" w:rsidP="15DB13E3">
            <w:pPr>
              <w:pStyle w:val="Day"/>
              <w:spacing w:line="259" w:lineRule="auto"/>
            </w:pPr>
            <w:r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9C711" w:themeFill="accent5"/>
          </w:tcPr>
          <w:p w14:paraId="28AB8EB8" w14:textId="40FC27AA" w:rsidR="00BA43C4" w:rsidRPr="009D0F32" w:rsidRDefault="00BA43C4" w:rsidP="15DB13E3">
            <w:pPr>
              <w:pStyle w:val="Day"/>
              <w:spacing w:line="259" w:lineRule="auto"/>
              <w:rPr>
                <w:color w:val="auto"/>
              </w:rPr>
            </w:pPr>
            <w:r w:rsidRPr="009D0F32">
              <w:rPr>
                <w:color w:val="auto"/>
              </w:rPr>
              <w:t>13</w:t>
            </w:r>
          </w:p>
        </w:tc>
        <w:tc>
          <w:tcPr>
            <w:tcW w:w="278" w:type="dxa"/>
            <w:vMerge/>
          </w:tcPr>
          <w:p w14:paraId="588EF2B9" w14:textId="77777777" w:rsidR="00BA43C4" w:rsidRDefault="00BA43C4" w:rsidP="00137F1A"/>
        </w:tc>
        <w:tc>
          <w:tcPr>
            <w:tcW w:w="3690" w:type="dxa"/>
            <w:gridSpan w:val="7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0280CA" w14:textId="0065C5A4" w:rsidR="00BA43C4" w:rsidRDefault="00BA43C4" w:rsidP="00137F1A">
            <w:pPr>
              <w:pStyle w:val="Day"/>
            </w:pPr>
          </w:p>
        </w:tc>
      </w:tr>
      <w:tr w:rsidR="00BA43C4" w14:paraId="2B638A07" w14:textId="77777777" w:rsidTr="00BA43C4">
        <w:trPr>
          <w:trHeight w:val="300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373CB4" w14:textId="55072654" w:rsidR="00BA43C4" w:rsidRDefault="00BA43C4" w:rsidP="00137F1A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20B99B" w14:textId="61968FCF" w:rsidR="00BA43C4" w:rsidRDefault="00BA43C4" w:rsidP="15DB13E3">
            <w:pPr>
              <w:pStyle w:val="Day"/>
              <w:spacing w:line="259" w:lineRule="auto"/>
            </w:pPr>
            <w: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7D3EA8" w14:textId="3A3EF4DB" w:rsidR="00BA43C4" w:rsidRDefault="00BA43C4" w:rsidP="15DB13E3">
            <w:pPr>
              <w:pStyle w:val="Day"/>
              <w:spacing w:line="259" w:lineRule="auto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D99A95" w14:textId="540002E9" w:rsidR="00BA43C4" w:rsidRDefault="00BA43C4" w:rsidP="15DB13E3">
            <w:pPr>
              <w:pStyle w:val="Day"/>
              <w:spacing w:line="259" w:lineRule="auto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0C2105" w14:textId="569E0FAB" w:rsidR="00BA43C4" w:rsidRDefault="00BA43C4" w:rsidP="15DB13E3">
            <w:pPr>
              <w:pStyle w:val="Day"/>
              <w:spacing w:line="259" w:lineRule="auto"/>
            </w:pPr>
            <w: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485B7CF4" w14:textId="5210D188" w:rsidR="00BA43C4" w:rsidRPr="009D0F32" w:rsidRDefault="00BA43C4" w:rsidP="15DB13E3">
            <w:pPr>
              <w:pStyle w:val="Day"/>
              <w:spacing w:line="259" w:lineRule="auto"/>
              <w:rPr>
                <w:color w:val="2C2C2C" w:themeColor="text2" w:themeTint="E6"/>
              </w:rPr>
            </w:pPr>
            <w:r w:rsidRPr="009D0F32">
              <w:rPr>
                <w:color w:val="2C2C2C" w:themeColor="text2" w:themeTint="E6"/>
              </w:rPr>
              <w:t>14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CF45D3" w14:textId="68423F5B" w:rsidR="00BA43C4" w:rsidRDefault="00BA43C4" w:rsidP="15DB13E3">
            <w:pPr>
              <w:pStyle w:val="Day"/>
              <w:spacing w:line="259" w:lineRule="auto"/>
            </w:pPr>
            <w:r>
              <w:t>15</w:t>
            </w:r>
          </w:p>
        </w:tc>
        <w:tc>
          <w:tcPr>
            <w:tcW w:w="589" w:type="dxa"/>
            <w:vMerge/>
          </w:tcPr>
          <w:p w14:paraId="08B6B6FA" w14:textId="77777777" w:rsidR="00BA43C4" w:rsidRDefault="00BA43C4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A8956B" w14:textId="055056E2" w:rsidR="00BA43C4" w:rsidRDefault="00BA43C4" w:rsidP="00137F1A">
            <w:pPr>
              <w:pStyle w:val="Day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7922E1" w14:textId="4CEE6132" w:rsidR="00BA43C4" w:rsidRDefault="00BA43C4" w:rsidP="15DB13E3">
            <w:pPr>
              <w:pStyle w:val="Day"/>
              <w:spacing w:line="259" w:lineRule="auto"/>
            </w:pPr>
            <w: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3BF910" w14:textId="34E68489" w:rsidR="00BA43C4" w:rsidRDefault="00BA43C4" w:rsidP="15DB13E3">
            <w:pPr>
              <w:pStyle w:val="Day"/>
              <w:spacing w:line="259" w:lineRule="auto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CEC729" w14:textId="7B2D661A" w:rsidR="00BA43C4" w:rsidRDefault="00BA43C4" w:rsidP="15DB13E3">
            <w:pPr>
              <w:pStyle w:val="Day"/>
              <w:spacing w:line="259" w:lineRule="auto"/>
            </w:pPr>
            <w: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BB3C66" w14:textId="53C9EABC" w:rsidR="00BA43C4" w:rsidRDefault="00BA43C4" w:rsidP="15DB13E3">
            <w:pPr>
              <w:pStyle w:val="Day"/>
              <w:spacing w:line="259" w:lineRule="auto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08D9FE" w14:textId="1AABA79F" w:rsidR="00BA43C4" w:rsidRDefault="00BA43C4" w:rsidP="15DB13E3">
            <w:pPr>
              <w:pStyle w:val="Day"/>
              <w:spacing w:line="259" w:lineRule="auto"/>
            </w:pPr>
            <w:r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964A18" w14:textId="1556B9EC" w:rsidR="00BA43C4" w:rsidRDefault="00BA43C4" w:rsidP="15DB13E3">
            <w:pPr>
              <w:pStyle w:val="Day"/>
              <w:spacing w:line="259" w:lineRule="auto"/>
            </w:pPr>
            <w:r>
              <w:t>20</w:t>
            </w:r>
          </w:p>
        </w:tc>
        <w:tc>
          <w:tcPr>
            <w:tcW w:w="278" w:type="dxa"/>
            <w:vMerge/>
          </w:tcPr>
          <w:p w14:paraId="74A55A2D" w14:textId="77777777" w:rsidR="00BA43C4" w:rsidRDefault="00BA43C4" w:rsidP="00137F1A"/>
        </w:tc>
        <w:tc>
          <w:tcPr>
            <w:tcW w:w="3690" w:type="dxa"/>
            <w:gridSpan w:val="7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8159ED" w14:textId="22A886E7" w:rsidR="00BA43C4" w:rsidRDefault="00BA43C4" w:rsidP="00137F1A">
            <w:pPr>
              <w:pStyle w:val="Day"/>
            </w:pPr>
          </w:p>
        </w:tc>
      </w:tr>
      <w:tr w:rsidR="00BA43C4" w14:paraId="20187991" w14:textId="77777777" w:rsidTr="00BA43C4">
        <w:trPr>
          <w:trHeight w:val="300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75DF2C" w14:textId="5F41253C" w:rsidR="00BA43C4" w:rsidRDefault="00BA43C4" w:rsidP="00137F1A">
            <w:pPr>
              <w:pStyle w:val="Day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FF72E0" w14:textId="4852F62E" w:rsidR="00BA43C4" w:rsidRDefault="00BA43C4" w:rsidP="15DB13E3">
            <w:pPr>
              <w:pStyle w:val="Day"/>
              <w:spacing w:line="259" w:lineRule="auto"/>
            </w:pPr>
            <w: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43E6D7B0" w14:textId="28CF80C3" w:rsidR="00BA43C4" w:rsidRPr="009D0F32" w:rsidRDefault="00BA43C4" w:rsidP="15DB13E3">
            <w:pPr>
              <w:pStyle w:val="Day"/>
              <w:spacing w:line="259" w:lineRule="auto"/>
              <w:rPr>
                <w:color w:val="2C2C2C" w:themeColor="text2" w:themeTint="E6"/>
              </w:rPr>
            </w:pPr>
            <w:r w:rsidRPr="009D0F32">
              <w:rPr>
                <w:color w:val="2C2C2C" w:themeColor="text2" w:themeTint="E6"/>
              </w:rP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ED4C63" w14:textId="13185719" w:rsidR="00BA43C4" w:rsidRDefault="00BA43C4" w:rsidP="15DB13E3">
            <w:pPr>
              <w:pStyle w:val="Day"/>
              <w:spacing w:line="259" w:lineRule="auto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983672" w14:textId="2B7FA2D2" w:rsidR="00BA43C4" w:rsidRDefault="00BA43C4" w:rsidP="15DB13E3">
            <w:pPr>
              <w:pStyle w:val="Day"/>
              <w:spacing w:line="259" w:lineRule="auto"/>
            </w:pPr>
            <w: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6DB45E" w14:textId="36535C41" w:rsidR="00BA43C4" w:rsidRDefault="00BA43C4" w:rsidP="15DB13E3">
            <w:pPr>
              <w:pStyle w:val="Day"/>
              <w:spacing w:line="259" w:lineRule="auto"/>
            </w:pPr>
            <w:r>
              <w:t>21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B2F979" w14:textId="6616A275" w:rsidR="00BA43C4" w:rsidRDefault="00BA43C4" w:rsidP="15DB13E3">
            <w:pPr>
              <w:pStyle w:val="Day"/>
              <w:spacing w:line="259" w:lineRule="auto"/>
            </w:pPr>
            <w:r>
              <w:t>22</w:t>
            </w:r>
          </w:p>
        </w:tc>
        <w:tc>
          <w:tcPr>
            <w:tcW w:w="589" w:type="dxa"/>
            <w:vMerge/>
          </w:tcPr>
          <w:p w14:paraId="01196303" w14:textId="77777777" w:rsidR="00BA43C4" w:rsidRDefault="00BA43C4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B9B64F" w14:textId="425AA439" w:rsidR="00BA43C4" w:rsidRDefault="00BA43C4" w:rsidP="00137F1A">
            <w:pPr>
              <w:pStyle w:val="Day"/>
            </w:pPr>
            <w: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93CF5D" w14:textId="3F53E6E7" w:rsidR="00BA43C4" w:rsidRDefault="00BA43C4" w:rsidP="15DB13E3">
            <w:pPr>
              <w:pStyle w:val="Day"/>
              <w:spacing w:line="259" w:lineRule="auto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86F461" w14:textId="5274B32E" w:rsidR="00BA43C4" w:rsidRDefault="00BA43C4" w:rsidP="15DB13E3">
            <w:pPr>
              <w:pStyle w:val="Day"/>
              <w:spacing w:line="259" w:lineRule="auto"/>
            </w:pPr>
            <w: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5A2606" w14:textId="654004B4" w:rsidR="00BA43C4" w:rsidRDefault="00BA43C4" w:rsidP="15DB13E3">
            <w:pPr>
              <w:pStyle w:val="Day"/>
              <w:spacing w:line="259" w:lineRule="auto"/>
            </w:pPr>
            <w: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718687" w14:textId="76332772" w:rsidR="00BA43C4" w:rsidRDefault="00BA43C4" w:rsidP="15DB13E3">
            <w:pPr>
              <w:pStyle w:val="Day"/>
              <w:spacing w:line="259" w:lineRule="auto"/>
            </w:pPr>
            <w: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42B46B" w14:textId="07F01EA2" w:rsidR="00BA43C4" w:rsidRDefault="00BA43C4" w:rsidP="15DB13E3">
            <w:pPr>
              <w:pStyle w:val="Day"/>
              <w:spacing w:line="259" w:lineRule="auto"/>
            </w:pPr>
            <w:r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F82B94" w14:textId="60B2FAA9" w:rsidR="00BA43C4" w:rsidRDefault="00BA43C4" w:rsidP="15DB13E3">
            <w:pPr>
              <w:pStyle w:val="Day"/>
              <w:spacing w:line="259" w:lineRule="auto"/>
            </w:pPr>
            <w:r>
              <w:t>27</w:t>
            </w:r>
          </w:p>
        </w:tc>
        <w:tc>
          <w:tcPr>
            <w:tcW w:w="278" w:type="dxa"/>
            <w:vMerge/>
          </w:tcPr>
          <w:p w14:paraId="5CAC9D2A" w14:textId="77777777" w:rsidR="00BA43C4" w:rsidRDefault="00BA43C4" w:rsidP="00137F1A"/>
        </w:tc>
        <w:tc>
          <w:tcPr>
            <w:tcW w:w="3690" w:type="dxa"/>
            <w:gridSpan w:val="7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1635BD" w14:textId="0B56C0A3" w:rsidR="00BA43C4" w:rsidRDefault="00BA43C4" w:rsidP="00137F1A">
            <w:pPr>
              <w:pStyle w:val="Day"/>
            </w:pPr>
          </w:p>
        </w:tc>
      </w:tr>
      <w:tr w:rsidR="00BA43C4" w14:paraId="72BA929C" w14:textId="77777777" w:rsidTr="00BA43C4">
        <w:trPr>
          <w:trHeight w:val="300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F461B0" w14:textId="3C7C5BB6" w:rsidR="00BA43C4" w:rsidRDefault="00BA43C4" w:rsidP="00137F1A">
            <w:pPr>
              <w:pStyle w:val="Day"/>
            </w:pPr>
            <w: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545E47" w14:textId="646BE6EE" w:rsidR="00BA43C4" w:rsidRDefault="00BA43C4" w:rsidP="15DB13E3">
            <w:pPr>
              <w:pStyle w:val="Day"/>
              <w:spacing w:line="259" w:lineRule="auto"/>
            </w:pPr>
            <w: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B18C41" w14:textId="1FB979A2" w:rsidR="00BA43C4" w:rsidRDefault="00BA43C4" w:rsidP="15DB13E3">
            <w:pPr>
              <w:pStyle w:val="Day"/>
              <w:spacing w:line="259" w:lineRule="auto"/>
            </w:pPr>
            <w: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5E77DF" w14:textId="602EA3CA" w:rsidR="00BA43C4" w:rsidRDefault="00BA43C4" w:rsidP="15DB13E3">
            <w:pPr>
              <w:pStyle w:val="Day"/>
              <w:spacing w:line="259" w:lineRule="auto"/>
            </w:pPr>
            <w: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29932E" w14:textId="265A1C59" w:rsidR="00BA43C4" w:rsidRDefault="00BA43C4" w:rsidP="00137F1A">
            <w:pPr>
              <w:pStyle w:val="Day"/>
            </w:pPr>
            <w: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003E81" w14:textId="5D7D2138" w:rsidR="00BA43C4" w:rsidRDefault="00BA43C4" w:rsidP="00137F1A">
            <w:pPr>
              <w:pStyle w:val="Day"/>
            </w:pPr>
            <w:r>
              <w:t>28</w:t>
            </w: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FC6459" w14:textId="3F507064" w:rsidR="00BA43C4" w:rsidRDefault="00BA43C4" w:rsidP="00137F1A">
            <w:pPr>
              <w:pStyle w:val="Day"/>
            </w:pPr>
            <w:r>
              <w:t>29</w:t>
            </w:r>
          </w:p>
        </w:tc>
        <w:tc>
          <w:tcPr>
            <w:tcW w:w="589" w:type="dxa"/>
            <w:vMerge/>
          </w:tcPr>
          <w:p w14:paraId="1EA29EC6" w14:textId="77777777" w:rsidR="00BA43C4" w:rsidRDefault="00BA43C4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EFFE69" w14:textId="1BF30642" w:rsidR="00BA43C4" w:rsidRDefault="00BA43C4" w:rsidP="00137F1A">
            <w:pPr>
              <w:pStyle w:val="Day"/>
            </w:pPr>
            <w: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FFCA13" w14:textId="165D0616" w:rsidR="00BA43C4" w:rsidRDefault="00BA43C4" w:rsidP="15DB13E3">
            <w:pPr>
              <w:pStyle w:val="Day"/>
              <w:spacing w:line="259" w:lineRule="auto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F82321" w14:textId="0B9F6761" w:rsidR="00BA43C4" w:rsidRDefault="00BA43C4" w:rsidP="15DB13E3">
            <w:pPr>
              <w:pStyle w:val="Day"/>
              <w:spacing w:line="259" w:lineRule="auto"/>
            </w:pPr>
            <w: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6875F1" w14:textId="18D46382" w:rsidR="00BA43C4" w:rsidRDefault="00BA43C4" w:rsidP="15DB13E3">
            <w:pPr>
              <w:pStyle w:val="Day"/>
              <w:spacing w:line="259" w:lineRule="auto"/>
            </w:pPr>
            <w: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8166EE" w14:textId="12ADFBDD" w:rsidR="00BA43C4" w:rsidRDefault="00BA43C4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56A423" w14:textId="738E099C" w:rsidR="00BA43C4" w:rsidRDefault="00BA43C4" w:rsidP="00137F1A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B1CFBE" w14:textId="7774B289" w:rsidR="00BA43C4" w:rsidRDefault="00BA43C4" w:rsidP="00137F1A">
            <w:pPr>
              <w:pStyle w:val="Day"/>
            </w:pPr>
          </w:p>
        </w:tc>
        <w:tc>
          <w:tcPr>
            <w:tcW w:w="278" w:type="dxa"/>
            <w:vMerge/>
          </w:tcPr>
          <w:p w14:paraId="437BA69B" w14:textId="77777777" w:rsidR="00BA43C4" w:rsidRDefault="00BA43C4" w:rsidP="00137F1A"/>
        </w:tc>
        <w:tc>
          <w:tcPr>
            <w:tcW w:w="3690" w:type="dxa"/>
            <w:gridSpan w:val="7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B36870" w14:textId="7B4F483E" w:rsidR="00BA43C4" w:rsidRDefault="00BA43C4" w:rsidP="00137F1A">
            <w:pPr>
              <w:pStyle w:val="Day"/>
            </w:pPr>
          </w:p>
        </w:tc>
      </w:tr>
      <w:tr w:rsidR="00BA43C4" w14:paraId="15CF5F74" w14:textId="77777777" w:rsidTr="00BA43C4">
        <w:trPr>
          <w:trHeight w:val="300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A4FE0C" w14:textId="29A226B3" w:rsidR="00BA43C4" w:rsidRDefault="00BA43C4" w:rsidP="00013C75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B2D905" w14:textId="77777777" w:rsidR="00BA43C4" w:rsidRDefault="00BA43C4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3C534F" w14:textId="77777777" w:rsidR="00BA43C4" w:rsidRDefault="00BA43C4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54C3E7" w14:textId="77777777" w:rsidR="00BA43C4" w:rsidRDefault="00BA43C4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EC7CB0" w14:textId="77777777" w:rsidR="00BA43C4" w:rsidRDefault="00BA43C4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784ADF" w14:textId="77777777" w:rsidR="00BA43C4" w:rsidRDefault="00BA43C4" w:rsidP="00013C75">
            <w:pPr>
              <w:pStyle w:val="Day"/>
            </w:pPr>
          </w:p>
        </w:tc>
        <w:tc>
          <w:tcPr>
            <w:tcW w:w="45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9769AC" w14:textId="0D5C0E80" w:rsidR="00BA43C4" w:rsidRDefault="00BA43C4" w:rsidP="00013C75">
            <w:pPr>
              <w:pStyle w:val="Day"/>
            </w:pPr>
          </w:p>
        </w:tc>
        <w:tc>
          <w:tcPr>
            <w:tcW w:w="589" w:type="dxa"/>
            <w:vMerge/>
          </w:tcPr>
          <w:p w14:paraId="1DBDE732" w14:textId="77777777" w:rsidR="00BA43C4" w:rsidRDefault="00BA43C4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DD0D8B" w14:textId="77777777" w:rsidR="00BA43C4" w:rsidRDefault="00BA43C4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5D66BC" w14:textId="77777777" w:rsidR="00BA43C4" w:rsidRDefault="00BA43C4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3B20F4" w14:textId="77777777" w:rsidR="00BA43C4" w:rsidRDefault="00BA43C4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6BDE46" w14:textId="77777777" w:rsidR="00BA43C4" w:rsidRDefault="00BA43C4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3AEEA8" w14:textId="77777777" w:rsidR="00BA43C4" w:rsidRDefault="00BA43C4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E28AF5" w14:textId="77777777" w:rsidR="00BA43C4" w:rsidRDefault="00BA43C4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5B1872" w14:textId="7B500BAE" w:rsidR="00BA43C4" w:rsidRDefault="00BA43C4" w:rsidP="00013C75">
            <w:pPr>
              <w:pStyle w:val="Day"/>
            </w:pPr>
          </w:p>
        </w:tc>
        <w:tc>
          <w:tcPr>
            <w:tcW w:w="278" w:type="dxa"/>
            <w:vMerge/>
          </w:tcPr>
          <w:p w14:paraId="56C5987E" w14:textId="77777777" w:rsidR="00BA43C4" w:rsidRDefault="00BA43C4" w:rsidP="00223D4D"/>
        </w:tc>
        <w:tc>
          <w:tcPr>
            <w:tcW w:w="3690" w:type="dxa"/>
            <w:gridSpan w:val="7"/>
            <w:vMerge/>
            <w:tcBorders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77F3C2" w14:textId="5D02C46E" w:rsidR="00BA43C4" w:rsidRDefault="00BA43C4" w:rsidP="00013C75">
            <w:pPr>
              <w:pStyle w:val="Day"/>
            </w:pPr>
          </w:p>
        </w:tc>
      </w:tr>
      <w:tr w:rsidR="00223D4D" w14:paraId="3A8EEFBA" w14:textId="77777777" w:rsidTr="00BA43C4">
        <w:trPr>
          <w:trHeight w:val="300"/>
        </w:trPr>
        <w:tc>
          <w:tcPr>
            <w:tcW w:w="320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917F82C" w14:textId="77777777" w:rsidR="00223D4D" w:rsidRDefault="00223D4D" w:rsidP="00013C75">
            <w:pPr>
              <w:pStyle w:val="NoSpacing"/>
            </w:pPr>
          </w:p>
        </w:tc>
        <w:tc>
          <w:tcPr>
            <w:tcW w:w="589" w:type="dxa"/>
          </w:tcPr>
          <w:p w14:paraId="77985811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2A778B33" w14:textId="77777777" w:rsidR="00223D4D" w:rsidRDefault="00223D4D" w:rsidP="00013C75">
            <w:pPr>
              <w:pStyle w:val="NoSpacing"/>
            </w:pPr>
          </w:p>
        </w:tc>
        <w:tc>
          <w:tcPr>
            <w:tcW w:w="278" w:type="dxa"/>
          </w:tcPr>
          <w:p w14:paraId="4723E34B" w14:textId="77777777" w:rsidR="00223D4D" w:rsidRDefault="00223D4D" w:rsidP="00013C75">
            <w:pPr>
              <w:pStyle w:val="NoSpacing"/>
            </w:pPr>
          </w:p>
        </w:tc>
        <w:tc>
          <w:tcPr>
            <w:tcW w:w="3690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6D37DD3" w14:textId="77777777" w:rsidR="00223D4D" w:rsidRDefault="00223D4D" w:rsidP="00013C75">
            <w:pPr>
              <w:pStyle w:val="NoSpacing"/>
            </w:pPr>
          </w:p>
        </w:tc>
      </w:tr>
    </w:tbl>
    <w:p w14:paraId="5585CF69" w14:textId="51A1ABFB" w:rsidR="00A70674" w:rsidRDefault="21D4BC0E" w:rsidP="15DB13E3">
      <w:pPr>
        <w:pStyle w:val="Heading1"/>
        <w:numPr>
          <w:ilvl w:val="0"/>
          <w:numId w:val="3"/>
        </w:numPr>
        <w:rPr>
          <w:sz w:val="24"/>
          <w:szCs w:val="24"/>
        </w:rPr>
      </w:pPr>
      <w:r w:rsidRPr="15DB13E3">
        <w:rPr>
          <w:sz w:val="24"/>
          <w:szCs w:val="24"/>
        </w:rPr>
        <w:t xml:space="preserve">Important </w:t>
      </w:r>
      <w:r w:rsidR="00A0538E" w:rsidRPr="15DB13E3">
        <w:rPr>
          <w:sz w:val="24"/>
          <w:szCs w:val="24"/>
        </w:rPr>
        <w:t>Fall Semester Dates</w:t>
      </w:r>
    </w:p>
    <w:tbl>
      <w:tblPr>
        <w:tblW w:w="10875" w:type="dxa"/>
        <w:shd w:val="clear" w:color="auto" w:fill="FFEA82" w:themeFill="accent2"/>
        <w:tblLook w:val="0600" w:firstRow="0" w:lastRow="0" w:firstColumn="0" w:lastColumn="0" w:noHBand="1" w:noVBand="1"/>
        <w:tblCaption w:val="Important Dates/Notes"/>
      </w:tblPr>
      <w:tblGrid>
        <w:gridCol w:w="10875"/>
      </w:tblGrid>
      <w:tr w:rsidR="00A70674" w14:paraId="15A3458E" w14:textId="77777777" w:rsidTr="00BA43C4">
        <w:trPr>
          <w:trHeight w:val="432"/>
        </w:trPr>
        <w:tc>
          <w:tcPr>
            <w:tcW w:w="108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4889310D" w14:textId="7CE1FA32" w:rsidR="00A70674" w:rsidRDefault="00A0538E" w:rsidP="15DB13E3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auto"/>
                <w:sz w:val="24"/>
                <w:szCs w:val="24"/>
              </w:rPr>
            </w:pPr>
            <w:r w:rsidRPr="15DB13E3">
              <w:rPr>
                <w:color w:val="auto"/>
                <w:sz w:val="24"/>
                <w:szCs w:val="24"/>
              </w:rPr>
              <w:t>8/</w:t>
            </w:r>
            <w:r w:rsidR="69CF0FC2" w:rsidRPr="15DB13E3">
              <w:rPr>
                <w:color w:val="auto"/>
                <w:sz w:val="24"/>
                <w:szCs w:val="24"/>
              </w:rPr>
              <w:t>1</w:t>
            </w:r>
            <w:r w:rsidR="4856BA53" w:rsidRPr="15DB13E3">
              <w:rPr>
                <w:color w:val="auto"/>
                <w:sz w:val="24"/>
                <w:szCs w:val="24"/>
              </w:rPr>
              <w:t>8</w:t>
            </w:r>
            <w:r w:rsidR="10B29961" w:rsidRPr="15DB13E3">
              <w:rPr>
                <w:color w:val="auto"/>
                <w:sz w:val="24"/>
                <w:szCs w:val="24"/>
              </w:rPr>
              <w:t xml:space="preserve"> -</w:t>
            </w:r>
            <w:r w:rsidRPr="15DB13E3">
              <w:rPr>
                <w:color w:val="auto"/>
                <w:sz w:val="24"/>
                <w:szCs w:val="24"/>
              </w:rPr>
              <w:t xml:space="preserve"> </w:t>
            </w:r>
            <w:r w:rsidR="112936CF" w:rsidRPr="15DB13E3">
              <w:rPr>
                <w:color w:val="auto"/>
                <w:sz w:val="24"/>
                <w:szCs w:val="24"/>
              </w:rPr>
              <w:t>First Day of Fall Semester</w:t>
            </w:r>
            <w:r w:rsidR="79C3C25C" w:rsidRPr="15DB13E3">
              <w:rPr>
                <w:color w:val="auto"/>
                <w:sz w:val="24"/>
                <w:szCs w:val="24"/>
              </w:rPr>
              <w:t xml:space="preserve"> (15-Week Classes Begin)</w:t>
            </w:r>
          </w:p>
          <w:p w14:paraId="0B8603A9" w14:textId="2D08820B" w:rsidR="00A70674" w:rsidRDefault="79C3C25C" w:rsidP="15DB13E3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auto"/>
                <w:sz w:val="24"/>
                <w:szCs w:val="24"/>
              </w:rPr>
            </w:pPr>
            <w:r w:rsidRPr="15DB13E3">
              <w:rPr>
                <w:color w:val="auto"/>
                <w:sz w:val="24"/>
                <w:szCs w:val="24"/>
              </w:rPr>
              <w:t>8</w:t>
            </w:r>
            <w:r w:rsidR="00A0538E" w:rsidRPr="15DB13E3">
              <w:rPr>
                <w:color w:val="auto"/>
                <w:sz w:val="24"/>
                <w:szCs w:val="24"/>
              </w:rPr>
              <w:t>/</w:t>
            </w:r>
            <w:r w:rsidR="26BA2CF2" w:rsidRPr="15DB13E3">
              <w:rPr>
                <w:color w:val="auto"/>
                <w:sz w:val="24"/>
                <w:szCs w:val="24"/>
              </w:rPr>
              <w:t>29</w:t>
            </w:r>
            <w:r w:rsidR="262998DB" w:rsidRPr="15DB13E3">
              <w:rPr>
                <w:color w:val="auto"/>
                <w:sz w:val="24"/>
                <w:szCs w:val="24"/>
              </w:rPr>
              <w:t xml:space="preserve"> -</w:t>
            </w:r>
            <w:r w:rsidR="00A0538E" w:rsidRPr="15DB13E3">
              <w:rPr>
                <w:color w:val="auto"/>
                <w:sz w:val="24"/>
                <w:szCs w:val="24"/>
              </w:rPr>
              <w:t xml:space="preserve"> </w:t>
            </w:r>
            <w:r w:rsidR="5A50F00F" w:rsidRPr="15DB13E3">
              <w:rPr>
                <w:color w:val="auto"/>
                <w:sz w:val="24"/>
                <w:szCs w:val="24"/>
              </w:rPr>
              <w:t>No Classes after 5:00 PM</w:t>
            </w:r>
          </w:p>
          <w:p w14:paraId="490DF6C9" w14:textId="191FE73C" w:rsidR="00A70674" w:rsidRDefault="5A50F00F" w:rsidP="15DB13E3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auto"/>
                <w:sz w:val="24"/>
                <w:szCs w:val="24"/>
              </w:rPr>
            </w:pPr>
            <w:r w:rsidRPr="15DB13E3">
              <w:rPr>
                <w:color w:val="auto"/>
                <w:sz w:val="24"/>
                <w:szCs w:val="24"/>
              </w:rPr>
              <w:t>9/1</w:t>
            </w:r>
            <w:r w:rsidR="6135A902" w:rsidRPr="15DB13E3">
              <w:rPr>
                <w:color w:val="auto"/>
                <w:sz w:val="24"/>
                <w:szCs w:val="24"/>
              </w:rPr>
              <w:t xml:space="preserve"> -</w:t>
            </w:r>
            <w:r w:rsidRPr="15DB13E3">
              <w:rPr>
                <w:color w:val="auto"/>
                <w:sz w:val="24"/>
                <w:szCs w:val="24"/>
              </w:rPr>
              <w:t xml:space="preserve"> Labor Day, No Classes </w:t>
            </w:r>
            <w:r w:rsidRPr="009D0F32">
              <w:rPr>
                <w:color w:val="9A0000"/>
                <w:sz w:val="24"/>
                <w:szCs w:val="24"/>
              </w:rPr>
              <w:t>(Both Campuses Closed)</w:t>
            </w:r>
          </w:p>
          <w:p w14:paraId="550ABE0D" w14:textId="1A92678B" w:rsidR="00A70674" w:rsidRDefault="5A50F00F" w:rsidP="15DB13E3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auto"/>
                <w:sz w:val="24"/>
                <w:szCs w:val="24"/>
              </w:rPr>
            </w:pPr>
            <w:r w:rsidRPr="15DB13E3">
              <w:rPr>
                <w:color w:val="auto"/>
                <w:sz w:val="24"/>
                <w:szCs w:val="24"/>
              </w:rPr>
              <w:t>9/3</w:t>
            </w:r>
            <w:r w:rsidR="15C83BB2" w:rsidRPr="15DB13E3">
              <w:rPr>
                <w:color w:val="auto"/>
                <w:sz w:val="24"/>
                <w:szCs w:val="24"/>
              </w:rPr>
              <w:t xml:space="preserve"> -</w:t>
            </w:r>
            <w:r w:rsidRPr="15DB13E3">
              <w:rPr>
                <w:color w:val="auto"/>
                <w:sz w:val="24"/>
                <w:szCs w:val="24"/>
              </w:rPr>
              <w:t xml:space="preserve"> Application Deadline for Fall Graduation</w:t>
            </w:r>
          </w:p>
          <w:p w14:paraId="4DB37AE2" w14:textId="4B8B9732" w:rsidR="00A70674" w:rsidRDefault="5A50F00F" w:rsidP="15DB13E3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auto"/>
                <w:sz w:val="24"/>
                <w:szCs w:val="24"/>
              </w:rPr>
            </w:pPr>
            <w:r w:rsidRPr="15DB13E3">
              <w:rPr>
                <w:color w:val="auto"/>
                <w:sz w:val="24"/>
                <w:szCs w:val="24"/>
              </w:rPr>
              <w:t>9/3</w:t>
            </w:r>
            <w:r w:rsidR="1BBC8187" w:rsidRPr="15DB13E3">
              <w:rPr>
                <w:color w:val="auto"/>
                <w:sz w:val="24"/>
                <w:szCs w:val="24"/>
              </w:rPr>
              <w:t xml:space="preserve"> -</w:t>
            </w:r>
            <w:r w:rsidRPr="15DB13E3">
              <w:rPr>
                <w:color w:val="auto"/>
                <w:sz w:val="24"/>
                <w:szCs w:val="24"/>
              </w:rPr>
              <w:t xml:space="preserve"> Last Day to Drop 15-Week Classes </w:t>
            </w:r>
          </w:p>
          <w:p w14:paraId="676A44ED" w14:textId="228A8118" w:rsidR="00A70674" w:rsidRDefault="24DADEBC" w:rsidP="15DB13E3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auto"/>
                <w:sz w:val="24"/>
                <w:szCs w:val="24"/>
              </w:rPr>
            </w:pPr>
            <w:r w:rsidRPr="15DB13E3">
              <w:rPr>
                <w:color w:val="auto"/>
                <w:sz w:val="24"/>
                <w:szCs w:val="24"/>
              </w:rPr>
              <w:t>10/21</w:t>
            </w:r>
            <w:r w:rsidR="1217D5FC" w:rsidRPr="15DB13E3">
              <w:rPr>
                <w:color w:val="auto"/>
                <w:sz w:val="24"/>
                <w:szCs w:val="24"/>
              </w:rPr>
              <w:t xml:space="preserve"> -</w:t>
            </w:r>
            <w:r w:rsidRPr="15DB13E3">
              <w:rPr>
                <w:color w:val="auto"/>
                <w:sz w:val="24"/>
                <w:szCs w:val="24"/>
              </w:rPr>
              <w:t xml:space="preserve"> All College Development Day </w:t>
            </w:r>
            <w:r w:rsidRPr="009D0F32">
              <w:rPr>
                <w:color w:val="9A0000"/>
                <w:sz w:val="24"/>
                <w:szCs w:val="24"/>
              </w:rPr>
              <w:t>(No Classes)</w:t>
            </w:r>
          </w:p>
          <w:p w14:paraId="5DA875F1" w14:textId="3C7569FD" w:rsidR="00A70674" w:rsidRDefault="24DADEBC" w:rsidP="15DB13E3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auto"/>
                <w:sz w:val="24"/>
                <w:szCs w:val="24"/>
              </w:rPr>
            </w:pPr>
            <w:r w:rsidRPr="15DB13E3">
              <w:rPr>
                <w:color w:val="auto"/>
                <w:sz w:val="24"/>
                <w:szCs w:val="24"/>
              </w:rPr>
              <w:t>11/13</w:t>
            </w:r>
            <w:r w:rsidR="74B16F57" w:rsidRPr="15DB13E3">
              <w:rPr>
                <w:color w:val="auto"/>
                <w:sz w:val="24"/>
                <w:szCs w:val="24"/>
              </w:rPr>
              <w:t xml:space="preserve"> - </w:t>
            </w:r>
            <w:r w:rsidRPr="15DB13E3">
              <w:rPr>
                <w:color w:val="auto"/>
                <w:sz w:val="24"/>
                <w:szCs w:val="24"/>
              </w:rPr>
              <w:t>Last Day to Withdraw from 15-Week Classes</w:t>
            </w:r>
          </w:p>
          <w:p w14:paraId="32679004" w14:textId="2D8814AC" w:rsidR="00A70674" w:rsidRDefault="24DADEBC" w:rsidP="15DB13E3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auto"/>
                <w:sz w:val="24"/>
                <w:szCs w:val="24"/>
              </w:rPr>
            </w:pPr>
            <w:r w:rsidRPr="15DB13E3">
              <w:rPr>
                <w:color w:val="auto"/>
                <w:sz w:val="24"/>
                <w:szCs w:val="24"/>
              </w:rPr>
              <w:t xml:space="preserve">11/24 - 11/30 </w:t>
            </w:r>
            <w:r w:rsidR="736385F3" w:rsidRPr="15DB13E3">
              <w:rPr>
                <w:color w:val="auto"/>
                <w:sz w:val="24"/>
                <w:szCs w:val="24"/>
              </w:rPr>
              <w:t xml:space="preserve">- </w:t>
            </w:r>
            <w:r w:rsidRPr="15DB13E3">
              <w:rPr>
                <w:color w:val="auto"/>
                <w:sz w:val="24"/>
                <w:szCs w:val="24"/>
              </w:rPr>
              <w:t>Fall Break</w:t>
            </w:r>
            <w:r w:rsidR="6589DAD9" w:rsidRPr="15DB13E3">
              <w:rPr>
                <w:color w:val="auto"/>
                <w:sz w:val="24"/>
                <w:szCs w:val="24"/>
              </w:rPr>
              <w:t xml:space="preserve"> </w:t>
            </w:r>
            <w:r w:rsidR="6589DAD9" w:rsidRPr="009D0F32">
              <w:rPr>
                <w:color w:val="9A0000"/>
                <w:sz w:val="24"/>
                <w:szCs w:val="24"/>
              </w:rPr>
              <w:t>(</w:t>
            </w:r>
            <w:r w:rsidRPr="009D0F32">
              <w:rPr>
                <w:color w:val="9A0000"/>
                <w:sz w:val="24"/>
                <w:szCs w:val="24"/>
              </w:rPr>
              <w:t>No Classes</w:t>
            </w:r>
            <w:r w:rsidR="5FAC8F0B" w:rsidRPr="009D0F32">
              <w:rPr>
                <w:color w:val="9A0000"/>
                <w:sz w:val="24"/>
                <w:szCs w:val="24"/>
              </w:rPr>
              <w:t>)</w:t>
            </w:r>
            <w:r w:rsidRPr="15DB13E3">
              <w:rPr>
                <w:color w:val="auto"/>
                <w:sz w:val="24"/>
                <w:szCs w:val="24"/>
              </w:rPr>
              <w:t xml:space="preserve"> (Both Campuses Open)</w:t>
            </w:r>
          </w:p>
          <w:p w14:paraId="5A8BE5F5" w14:textId="6E9E921B" w:rsidR="00A70674" w:rsidRDefault="3C7A82E1" w:rsidP="15DB13E3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auto"/>
                <w:sz w:val="24"/>
                <w:szCs w:val="24"/>
              </w:rPr>
            </w:pPr>
            <w:r w:rsidRPr="15DB13E3">
              <w:rPr>
                <w:color w:val="auto"/>
                <w:sz w:val="24"/>
                <w:szCs w:val="24"/>
              </w:rPr>
              <w:t xml:space="preserve">11/27 </w:t>
            </w:r>
            <w:r w:rsidR="49AF2BC6" w:rsidRPr="15DB13E3">
              <w:rPr>
                <w:color w:val="auto"/>
                <w:sz w:val="24"/>
                <w:szCs w:val="24"/>
              </w:rPr>
              <w:t xml:space="preserve">- </w:t>
            </w:r>
            <w:r w:rsidRPr="15DB13E3">
              <w:rPr>
                <w:color w:val="auto"/>
                <w:sz w:val="24"/>
                <w:szCs w:val="24"/>
              </w:rPr>
              <w:t xml:space="preserve">Thanksgiving Holiday </w:t>
            </w:r>
            <w:r w:rsidRPr="009D0F32">
              <w:rPr>
                <w:color w:val="9A0000"/>
                <w:sz w:val="24"/>
                <w:szCs w:val="24"/>
              </w:rPr>
              <w:t>(Both Campuses Closed)</w:t>
            </w:r>
          </w:p>
          <w:p w14:paraId="2C9A5AC4" w14:textId="75764C3E" w:rsidR="00A70674" w:rsidRDefault="3C7A82E1" w:rsidP="15DB13E3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auto"/>
                <w:sz w:val="24"/>
                <w:szCs w:val="24"/>
              </w:rPr>
            </w:pPr>
            <w:r w:rsidRPr="15DB13E3">
              <w:rPr>
                <w:color w:val="auto"/>
                <w:sz w:val="24"/>
                <w:szCs w:val="24"/>
              </w:rPr>
              <w:t xml:space="preserve">12/9 </w:t>
            </w:r>
            <w:r w:rsidR="7281BDF4" w:rsidRPr="15DB13E3">
              <w:rPr>
                <w:color w:val="auto"/>
                <w:sz w:val="24"/>
                <w:szCs w:val="24"/>
              </w:rPr>
              <w:t xml:space="preserve">- </w:t>
            </w:r>
            <w:r w:rsidRPr="15DB13E3">
              <w:rPr>
                <w:color w:val="auto"/>
                <w:sz w:val="24"/>
                <w:szCs w:val="24"/>
              </w:rPr>
              <w:t>Fall Session Ends</w:t>
            </w:r>
          </w:p>
          <w:p w14:paraId="0972D6B3" w14:textId="27C9569D" w:rsidR="00A70674" w:rsidRDefault="3C7A82E1" w:rsidP="15DB13E3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auto"/>
                <w:sz w:val="24"/>
                <w:szCs w:val="24"/>
              </w:rPr>
            </w:pPr>
            <w:r w:rsidRPr="15DB13E3">
              <w:rPr>
                <w:color w:val="auto"/>
                <w:sz w:val="24"/>
                <w:szCs w:val="24"/>
              </w:rPr>
              <w:t>12/13</w:t>
            </w:r>
            <w:r w:rsidR="5465FDE6" w:rsidRPr="15DB13E3">
              <w:rPr>
                <w:color w:val="auto"/>
                <w:sz w:val="24"/>
                <w:szCs w:val="24"/>
              </w:rPr>
              <w:t xml:space="preserve"> -</w:t>
            </w:r>
            <w:r w:rsidRPr="15DB13E3">
              <w:rPr>
                <w:color w:val="auto"/>
                <w:sz w:val="24"/>
                <w:szCs w:val="24"/>
              </w:rPr>
              <w:t xml:space="preserve"> Fall Session Grades Due</w:t>
            </w:r>
          </w:p>
        </w:tc>
      </w:tr>
    </w:tbl>
    <w:p w14:paraId="33B018BA" w14:textId="36962115" w:rsidR="00A70674" w:rsidRDefault="002CA5A5" w:rsidP="00BA43C4">
      <w:pPr>
        <w:pStyle w:val="Heading1"/>
        <w:ind w:left="720"/>
        <w:rPr>
          <w:sz w:val="24"/>
          <w:szCs w:val="24"/>
        </w:rPr>
      </w:pPr>
      <w:r w:rsidRPr="15DB13E3">
        <w:rPr>
          <w:sz w:val="24"/>
          <w:szCs w:val="24"/>
        </w:rPr>
        <w:t>Fall</w:t>
      </w:r>
      <w:r w:rsidR="00A0538E" w:rsidRPr="15DB13E3">
        <w:rPr>
          <w:sz w:val="24"/>
          <w:szCs w:val="24"/>
        </w:rPr>
        <w:t xml:space="preserve"> Semester </w:t>
      </w:r>
      <w:r w:rsidR="617A3E15" w:rsidRPr="15DB13E3">
        <w:rPr>
          <w:sz w:val="24"/>
          <w:szCs w:val="24"/>
        </w:rPr>
        <w:t xml:space="preserve">TRIO </w:t>
      </w:r>
      <w:r w:rsidR="31003274" w:rsidRPr="15DB13E3">
        <w:rPr>
          <w:sz w:val="24"/>
          <w:szCs w:val="24"/>
        </w:rPr>
        <w:t xml:space="preserve">&amp; Campus </w:t>
      </w:r>
      <w:r w:rsidR="617A3E15" w:rsidRPr="15DB13E3">
        <w:rPr>
          <w:sz w:val="24"/>
          <w:szCs w:val="24"/>
        </w:rPr>
        <w:t>Workshop</w:t>
      </w:r>
      <w:r w:rsidR="4CC5A165" w:rsidRPr="15DB13E3">
        <w:rPr>
          <w:sz w:val="24"/>
          <w:szCs w:val="24"/>
        </w:rPr>
        <w:t>s &amp;</w:t>
      </w:r>
      <w:r w:rsidR="617A3E15" w:rsidRPr="15DB13E3">
        <w:rPr>
          <w:sz w:val="24"/>
          <w:szCs w:val="24"/>
        </w:rPr>
        <w:t xml:space="preserve"> Events </w:t>
      </w:r>
      <w:r w:rsidR="00A0538E" w:rsidRPr="15DB13E3">
        <w:rPr>
          <w:sz w:val="24"/>
          <w:szCs w:val="24"/>
        </w:rPr>
        <w:t>Dates</w:t>
      </w:r>
      <w:r w:rsidR="1F5848FA" w:rsidRPr="15DB13E3">
        <w:rPr>
          <w:sz w:val="24"/>
          <w:szCs w:val="24"/>
        </w:rPr>
        <w:t xml:space="preserve">, AUGUST: </w:t>
      </w:r>
    </w:p>
    <w:tbl>
      <w:tblPr>
        <w:tblW w:w="10965" w:type="dxa"/>
        <w:shd w:val="clear" w:color="auto" w:fill="7DCFDF" w:themeFill="accent3"/>
        <w:tblLook w:val="0600" w:firstRow="0" w:lastRow="0" w:firstColumn="0" w:lastColumn="0" w:noHBand="1" w:noVBand="1"/>
        <w:tblCaption w:val="Important Dates/Notes"/>
      </w:tblPr>
      <w:tblGrid>
        <w:gridCol w:w="10965"/>
      </w:tblGrid>
      <w:tr w:rsidR="00A70674" w14:paraId="0061BCF6" w14:textId="77777777" w:rsidTr="00BA43C4">
        <w:trPr>
          <w:trHeight w:val="432"/>
        </w:trPr>
        <w:tc>
          <w:tcPr>
            <w:tcW w:w="109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14D4D"/>
            <w:vAlign w:val="center"/>
          </w:tcPr>
          <w:p w14:paraId="18B18360" w14:textId="6B4FE9F9" w:rsidR="00A70674" w:rsidRPr="009D0F32" w:rsidRDefault="564CD878" w:rsidP="00BA43C4">
            <w:pPr>
              <w:pStyle w:val="ListParagraph"/>
              <w:numPr>
                <w:ilvl w:val="0"/>
                <w:numId w:val="5"/>
              </w:numPr>
              <w:ind w:left="330"/>
              <w:rPr>
                <w:color w:val="auto"/>
                <w:sz w:val="22"/>
                <w:szCs w:val="22"/>
              </w:rPr>
            </w:pPr>
            <w:r w:rsidRPr="009D0F32">
              <w:rPr>
                <w:color w:val="auto"/>
                <w:sz w:val="22"/>
                <w:szCs w:val="22"/>
              </w:rPr>
              <w:t>Fri</w:t>
            </w:r>
            <w:r w:rsidR="758BA1B4" w:rsidRPr="009D0F32">
              <w:rPr>
                <w:color w:val="auto"/>
                <w:sz w:val="22"/>
                <w:szCs w:val="22"/>
              </w:rPr>
              <w:t>.</w:t>
            </w:r>
            <w:r w:rsidRPr="009D0F32">
              <w:rPr>
                <w:color w:val="auto"/>
                <w:sz w:val="22"/>
                <w:szCs w:val="22"/>
              </w:rPr>
              <w:t xml:space="preserve"> </w:t>
            </w:r>
            <w:r w:rsidR="29E0C7E9" w:rsidRPr="009D0F32">
              <w:rPr>
                <w:color w:val="auto"/>
                <w:sz w:val="22"/>
                <w:szCs w:val="22"/>
              </w:rPr>
              <w:t xml:space="preserve">08/22 - </w:t>
            </w:r>
            <w:r w:rsidR="1F5848FA" w:rsidRPr="009D0F32">
              <w:rPr>
                <w:color w:val="auto"/>
                <w:sz w:val="22"/>
                <w:szCs w:val="22"/>
              </w:rPr>
              <w:t xml:space="preserve">TRIO SSS Fall Kickoff, Community Room </w:t>
            </w:r>
            <w:r w:rsidR="50FCEA79" w:rsidRPr="009D0F32">
              <w:rPr>
                <w:color w:val="auto"/>
                <w:sz w:val="22"/>
                <w:szCs w:val="22"/>
              </w:rPr>
              <w:t>(0650) &amp; Student Rec Center (4180), 9:00 AM to 3:00 PM</w:t>
            </w:r>
          </w:p>
          <w:p w14:paraId="564B1E74" w14:textId="109F12E1" w:rsidR="00A70674" w:rsidRPr="009D0F32" w:rsidRDefault="55E13FC2" w:rsidP="00BA43C4">
            <w:pPr>
              <w:pStyle w:val="ListParagraph"/>
              <w:numPr>
                <w:ilvl w:val="0"/>
                <w:numId w:val="5"/>
              </w:numPr>
              <w:ind w:left="330"/>
              <w:rPr>
                <w:color w:val="auto"/>
                <w:sz w:val="22"/>
                <w:szCs w:val="22"/>
              </w:rPr>
            </w:pPr>
            <w:r w:rsidRPr="009D0F32">
              <w:rPr>
                <w:color w:val="auto"/>
                <w:sz w:val="22"/>
                <w:szCs w:val="22"/>
              </w:rPr>
              <w:t xml:space="preserve">Tues. 08/26 </w:t>
            </w:r>
            <w:r w:rsidR="39B42CA1" w:rsidRPr="009D0F32">
              <w:rPr>
                <w:color w:val="auto"/>
                <w:sz w:val="22"/>
                <w:szCs w:val="22"/>
              </w:rPr>
              <w:t>Student Success Coaches Syllabus Workshop, HUB (1252), 12:30 PM to 1:30 PM</w:t>
            </w:r>
          </w:p>
          <w:p w14:paraId="4E91449E" w14:textId="77777777" w:rsidR="00BA43C4" w:rsidRPr="009D0F32" w:rsidRDefault="0D37C131" w:rsidP="00BA43C4">
            <w:pPr>
              <w:pStyle w:val="ListParagraph"/>
              <w:numPr>
                <w:ilvl w:val="0"/>
                <w:numId w:val="5"/>
              </w:numPr>
              <w:ind w:left="330"/>
              <w:rPr>
                <w:color w:val="auto"/>
                <w:sz w:val="22"/>
                <w:szCs w:val="22"/>
              </w:rPr>
            </w:pPr>
            <w:r w:rsidRPr="009D0F32">
              <w:rPr>
                <w:color w:val="auto"/>
                <w:sz w:val="22"/>
                <w:szCs w:val="22"/>
              </w:rPr>
              <w:t xml:space="preserve">Tues. </w:t>
            </w:r>
            <w:r w:rsidR="5846BA46" w:rsidRPr="009D0F32">
              <w:rPr>
                <w:color w:val="auto"/>
                <w:sz w:val="22"/>
                <w:szCs w:val="22"/>
              </w:rPr>
              <w:t xml:space="preserve">08/26 </w:t>
            </w:r>
            <w:r w:rsidR="39B42CA1" w:rsidRPr="009D0F32">
              <w:rPr>
                <w:color w:val="auto"/>
                <w:sz w:val="22"/>
                <w:szCs w:val="22"/>
              </w:rPr>
              <w:t>First Year Experie</w:t>
            </w:r>
            <w:r w:rsidR="58E311BC" w:rsidRPr="009D0F32">
              <w:rPr>
                <w:color w:val="auto"/>
                <w:sz w:val="22"/>
                <w:szCs w:val="22"/>
              </w:rPr>
              <w:t>nce,</w:t>
            </w:r>
            <w:r w:rsidR="39B42CA1" w:rsidRPr="009D0F32">
              <w:rPr>
                <w:color w:val="auto"/>
                <w:sz w:val="22"/>
                <w:szCs w:val="22"/>
              </w:rPr>
              <w:t xml:space="preserve"> S.M.A.R.T. Goals Workshop, Torreys Peak (1572), 12:00 </w:t>
            </w:r>
            <w:r w:rsidR="39B42CA1" w:rsidRPr="009D0F32">
              <w:rPr>
                <w:color w:val="auto"/>
                <w:sz w:val="20"/>
                <w:szCs w:val="20"/>
              </w:rPr>
              <w:t>PM</w:t>
            </w:r>
            <w:r w:rsidR="39B42CA1" w:rsidRPr="009D0F32">
              <w:rPr>
                <w:color w:val="auto"/>
                <w:sz w:val="22"/>
                <w:szCs w:val="22"/>
              </w:rPr>
              <w:t xml:space="preserve"> to 1:00 PM</w:t>
            </w:r>
          </w:p>
          <w:p w14:paraId="50855AC9" w14:textId="161E1821" w:rsidR="00A70674" w:rsidRPr="009D0F32" w:rsidRDefault="00BA43C4" w:rsidP="00BA43C4">
            <w:pPr>
              <w:pStyle w:val="ListParagraph"/>
              <w:numPr>
                <w:ilvl w:val="0"/>
                <w:numId w:val="5"/>
              </w:numPr>
              <w:ind w:left="330"/>
              <w:rPr>
                <w:color w:val="auto"/>
                <w:sz w:val="22"/>
                <w:szCs w:val="22"/>
              </w:rPr>
            </w:pPr>
            <w:r w:rsidRPr="009D0F32">
              <w:rPr>
                <w:color w:val="auto"/>
                <w:sz w:val="22"/>
                <w:szCs w:val="22"/>
              </w:rPr>
              <w:t xml:space="preserve">Weds. </w:t>
            </w:r>
            <w:r w:rsidR="576407BB" w:rsidRPr="009D0F32">
              <w:rPr>
                <w:color w:val="auto"/>
                <w:sz w:val="22"/>
                <w:szCs w:val="22"/>
              </w:rPr>
              <w:t>08/27 Student Success Coaches Syllabus Workshop, HUB (1252), 12:30 PM to 1:30 PM</w:t>
            </w:r>
          </w:p>
          <w:p w14:paraId="5676AD60" w14:textId="5936B086" w:rsidR="00A70674" w:rsidRPr="009D0F32" w:rsidRDefault="576407BB" w:rsidP="00BA43C4">
            <w:pPr>
              <w:pStyle w:val="ListParagraph"/>
              <w:numPr>
                <w:ilvl w:val="0"/>
                <w:numId w:val="5"/>
              </w:numPr>
              <w:ind w:left="330"/>
              <w:rPr>
                <w:color w:val="auto"/>
                <w:sz w:val="22"/>
                <w:szCs w:val="22"/>
              </w:rPr>
            </w:pPr>
            <w:r w:rsidRPr="009D0F32">
              <w:rPr>
                <w:color w:val="auto"/>
                <w:sz w:val="22"/>
                <w:szCs w:val="22"/>
              </w:rPr>
              <w:t xml:space="preserve">Thurs. 08/28 Let’s Taco ‘Bout </w:t>
            </w:r>
            <w:bookmarkStart w:id="0" w:name="_Int_sQPz9T4t"/>
            <w:r w:rsidRPr="009D0F32">
              <w:rPr>
                <w:color w:val="auto"/>
                <w:sz w:val="22"/>
                <w:szCs w:val="22"/>
              </w:rPr>
              <w:t>It!</w:t>
            </w:r>
            <w:r w:rsidR="5F7C67DA" w:rsidRPr="009D0F32">
              <w:rPr>
                <w:color w:val="auto"/>
                <w:sz w:val="22"/>
                <w:szCs w:val="22"/>
              </w:rPr>
              <w:t>,</w:t>
            </w:r>
            <w:bookmarkEnd w:id="0"/>
            <w:r w:rsidR="5F7C67DA" w:rsidRPr="009D0F32">
              <w:rPr>
                <w:color w:val="auto"/>
                <w:sz w:val="22"/>
                <w:szCs w:val="22"/>
              </w:rPr>
              <w:t xml:space="preserve"> Torreys Peak,</w:t>
            </w:r>
            <w:r w:rsidRPr="009D0F32">
              <w:rPr>
                <w:color w:val="auto"/>
                <w:sz w:val="22"/>
                <w:szCs w:val="22"/>
              </w:rPr>
              <w:t xml:space="preserve"> 11;00 AM to 1:00 PM</w:t>
            </w:r>
          </w:p>
          <w:p w14:paraId="05B15DA2" w14:textId="2CCBB6BF" w:rsidR="00A70674" w:rsidRPr="009D0F32" w:rsidRDefault="00A70674" w:rsidP="15DB13E3">
            <w:pPr>
              <w:pStyle w:val="ListParagraph"/>
              <w:jc w:val="center"/>
              <w:rPr>
                <w:color w:val="auto"/>
              </w:rPr>
            </w:pPr>
          </w:p>
        </w:tc>
      </w:tr>
    </w:tbl>
    <w:p w14:paraId="5B15F235" w14:textId="531F7522" w:rsidR="0407A390" w:rsidRDefault="0407A390" w:rsidP="00BA43C4">
      <w:pPr>
        <w:pStyle w:val="Heading1"/>
        <w:spacing w:line="259" w:lineRule="auto"/>
        <w:ind w:left="720"/>
        <w:rPr>
          <w:sz w:val="24"/>
          <w:szCs w:val="24"/>
        </w:rPr>
      </w:pPr>
      <w:r w:rsidRPr="15DB13E3">
        <w:rPr>
          <w:sz w:val="24"/>
          <w:szCs w:val="24"/>
        </w:rPr>
        <w:lastRenderedPageBreak/>
        <w:t>Fall Semester TRIO &amp; Campus Workshops &amp; Events Dates, SEPTEMBER</w:t>
      </w:r>
    </w:p>
    <w:tbl>
      <w:tblPr>
        <w:tblW w:w="10965" w:type="dxa"/>
        <w:shd w:val="clear" w:color="auto" w:fill="CFE14B" w:themeFill="accent4"/>
        <w:tblLook w:val="0600" w:firstRow="0" w:lastRow="0" w:firstColumn="0" w:lastColumn="0" w:noHBand="1" w:noVBand="1"/>
        <w:tblCaption w:val="Important Dates/Notes"/>
      </w:tblPr>
      <w:tblGrid>
        <w:gridCol w:w="10965"/>
      </w:tblGrid>
      <w:tr w:rsidR="00A70674" w14:paraId="0E951965" w14:textId="77777777" w:rsidTr="00BA43C4">
        <w:trPr>
          <w:trHeight w:val="432"/>
        </w:trPr>
        <w:tc>
          <w:tcPr>
            <w:tcW w:w="109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FE14B" w:themeFill="accent4"/>
            <w:vAlign w:val="center"/>
          </w:tcPr>
          <w:p w14:paraId="0745CCBF" w14:textId="167FE2D7" w:rsidR="00A70674" w:rsidRDefault="0407A390" w:rsidP="00BA43C4">
            <w:pPr>
              <w:pStyle w:val="ListParagraph"/>
              <w:numPr>
                <w:ilvl w:val="0"/>
                <w:numId w:val="4"/>
              </w:numPr>
              <w:ind w:left="330"/>
              <w:rPr>
                <w:color w:val="auto"/>
                <w:sz w:val="24"/>
                <w:szCs w:val="24"/>
              </w:rPr>
            </w:pPr>
            <w:r w:rsidRPr="15DB13E3">
              <w:rPr>
                <w:color w:val="auto"/>
                <w:sz w:val="24"/>
                <w:szCs w:val="24"/>
              </w:rPr>
              <w:t xml:space="preserve">Tues. 09/2 </w:t>
            </w:r>
            <w:r w:rsidR="0B464FFE" w:rsidRPr="15DB13E3">
              <w:rPr>
                <w:color w:val="auto"/>
                <w:sz w:val="24"/>
                <w:szCs w:val="24"/>
              </w:rPr>
              <w:t xml:space="preserve">- </w:t>
            </w:r>
            <w:r w:rsidRPr="15DB13E3">
              <w:rPr>
                <w:color w:val="auto"/>
                <w:sz w:val="24"/>
                <w:szCs w:val="24"/>
              </w:rPr>
              <w:t>First Year Experience, Taming Time, Torreys Peak (1572), 10:30 AM</w:t>
            </w:r>
            <w:r w:rsidR="04B13B8E" w:rsidRPr="15DB13E3">
              <w:rPr>
                <w:color w:val="auto"/>
                <w:sz w:val="24"/>
                <w:szCs w:val="24"/>
              </w:rPr>
              <w:t xml:space="preserve"> &amp; 3:30</w:t>
            </w:r>
            <w:r w:rsidR="00BA43C4">
              <w:rPr>
                <w:color w:val="auto"/>
                <w:sz w:val="24"/>
                <w:szCs w:val="24"/>
              </w:rPr>
              <w:t xml:space="preserve"> </w:t>
            </w:r>
            <w:r w:rsidR="04B13B8E" w:rsidRPr="15DB13E3">
              <w:rPr>
                <w:color w:val="auto"/>
                <w:sz w:val="24"/>
                <w:szCs w:val="24"/>
              </w:rPr>
              <w:t>PM</w:t>
            </w:r>
          </w:p>
          <w:p w14:paraId="1BDF8C55" w14:textId="6C57329F" w:rsidR="00A70674" w:rsidRDefault="04B13B8E" w:rsidP="00BA43C4">
            <w:pPr>
              <w:pStyle w:val="ListParagraph"/>
              <w:numPr>
                <w:ilvl w:val="0"/>
                <w:numId w:val="4"/>
              </w:numPr>
              <w:ind w:left="330"/>
              <w:rPr>
                <w:color w:val="auto"/>
                <w:sz w:val="24"/>
                <w:szCs w:val="24"/>
              </w:rPr>
            </w:pPr>
            <w:r w:rsidRPr="15DB13E3">
              <w:rPr>
                <w:color w:val="auto"/>
                <w:sz w:val="24"/>
                <w:szCs w:val="24"/>
              </w:rPr>
              <w:t>Weds 09/3 - TRIO SSS, How 2 Navigate D2L w/ Jeni Tetamore, HUB (1252), 2:00 PM to 3:00 PM</w:t>
            </w:r>
          </w:p>
          <w:p w14:paraId="249DC500" w14:textId="0FD4BFF2" w:rsidR="00A70674" w:rsidRDefault="59388DDB" w:rsidP="00BA43C4">
            <w:pPr>
              <w:pStyle w:val="ListParagraph"/>
              <w:numPr>
                <w:ilvl w:val="0"/>
                <w:numId w:val="4"/>
              </w:numPr>
              <w:ind w:left="330"/>
              <w:rPr>
                <w:color w:val="auto"/>
                <w:sz w:val="24"/>
                <w:szCs w:val="24"/>
              </w:rPr>
            </w:pPr>
            <w:r w:rsidRPr="15DB13E3">
              <w:rPr>
                <w:color w:val="auto"/>
                <w:sz w:val="24"/>
                <w:szCs w:val="24"/>
              </w:rPr>
              <w:t>Tues. 09/9 - First Year Experience, Taming Time, Torreys Peak (1572), 10:30 AM</w:t>
            </w:r>
          </w:p>
          <w:p w14:paraId="003AE483" w14:textId="7C4F20DF" w:rsidR="00A70674" w:rsidRDefault="59388DDB" w:rsidP="00BA43C4">
            <w:pPr>
              <w:pStyle w:val="ListParagraph"/>
              <w:numPr>
                <w:ilvl w:val="0"/>
                <w:numId w:val="4"/>
              </w:numPr>
              <w:ind w:left="330"/>
              <w:rPr>
                <w:color w:val="auto"/>
                <w:sz w:val="24"/>
                <w:szCs w:val="24"/>
              </w:rPr>
            </w:pPr>
            <w:r w:rsidRPr="15DB13E3">
              <w:rPr>
                <w:color w:val="auto"/>
                <w:sz w:val="24"/>
                <w:szCs w:val="24"/>
              </w:rPr>
              <w:t>Tues 09/16</w:t>
            </w:r>
            <w:r w:rsidR="650C305E" w:rsidRPr="15DB13E3">
              <w:rPr>
                <w:color w:val="auto"/>
                <w:sz w:val="24"/>
                <w:szCs w:val="24"/>
              </w:rPr>
              <w:t xml:space="preserve"> - </w:t>
            </w:r>
            <w:r w:rsidRPr="15DB13E3">
              <w:rPr>
                <w:color w:val="auto"/>
                <w:sz w:val="24"/>
                <w:szCs w:val="24"/>
              </w:rPr>
              <w:t>First Year Experience, Test Anxiety, Torreys Peak, (1572), 9:30 AM</w:t>
            </w:r>
          </w:p>
          <w:p w14:paraId="2FA29985" w14:textId="4BE4539F" w:rsidR="00A70674" w:rsidRDefault="59388DDB" w:rsidP="00BA43C4">
            <w:pPr>
              <w:pStyle w:val="ListParagraph"/>
              <w:numPr>
                <w:ilvl w:val="0"/>
                <w:numId w:val="4"/>
              </w:numPr>
              <w:ind w:left="330"/>
              <w:rPr>
                <w:color w:val="auto"/>
                <w:sz w:val="24"/>
                <w:szCs w:val="24"/>
              </w:rPr>
            </w:pPr>
            <w:r w:rsidRPr="15DB13E3">
              <w:rPr>
                <w:color w:val="auto"/>
                <w:sz w:val="24"/>
                <w:szCs w:val="24"/>
              </w:rPr>
              <w:t>Weds. 09/17</w:t>
            </w:r>
            <w:r w:rsidR="0BB9D3C9" w:rsidRPr="15DB13E3">
              <w:rPr>
                <w:color w:val="auto"/>
                <w:sz w:val="24"/>
                <w:szCs w:val="24"/>
              </w:rPr>
              <w:t xml:space="preserve"> -</w:t>
            </w:r>
            <w:r w:rsidRPr="15DB13E3">
              <w:rPr>
                <w:color w:val="auto"/>
                <w:sz w:val="24"/>
                <w:szCs w:val="24"/>
              </w:rPr>
              <w:t xml:space="preserve"> First Year Experience, Test Anxiety, Torreys Peak, (1572), 2:30 PM</w:t>
            </w:r>
          </w:p>
          <w:p w14:paraId="68B9C548" w14:textId="7A60A74E" w:rsidR="00A70674" w:rsidRDefault="6737699E" w:rsidP="00BA43C4">
            <w:pPr>
              <w:pStyle w:val="ListParagraph"/>
              <w:numPr>
                <w:ilvl w:val="0"/>
                <w:numId w:val="4"/>
              </w:numPr>
              <w:ind w:left="330"/>
              <w:rPr>
                <w:color w:val="auto"/>
                <w:sz w:val="24"/>
                <w:szCs w:val="24"/>
              </w:rPr>
            </w:pPr>
            <w:r w:rsidRPr="15DB13E3">
              <w:rPr>
                <w:color w:val="auto"/>
                <w:sz w:val="24"/>
                <w:szCs w:val="24"/>
              </w:rPr>
              <w:t>Fri. 9/</w:t>
            </w:r>
            <w:r w:rsidR="653E5F1C" w:rsidRPr="15DB13E3">
              <w:rPr>
                <w:color w:val="auto"/>
                <w:sz w:val="24"/>
                <w:szCs w:val="24"/>
              </w:rPr>
              <w:t>20</w:t>
            </w:r>
            <w:r w:rsidRPr="15DB13E3">
              <w:rPr>
                <w:color w:val="auto"/>
                <w:sz w:val="24"/>
                <w:szCs w:val="24"/>
              </w:rPr>
              <w:t xml:space="preserve"> -</w:t>
            </w:r>
            <w:r w:rsidR="5B73BEFC" w:rsidRPr="15DB13E3">
              <w:rPr>
                <w:color w:val="auto"/>
                <w:sz w:val="24"/>
                <w:szCs w:val="24"/>
              </w:rPr>
              <w:t xml:space="preserve"> COSI &amp; TRIO SSS, Academic Planning Session, Room TBD, 9:00 AM to 12:00 PM</w:t>
            </w:r>
          </w:p>
          <w:p w14:paraId="1216C520" w14:textId="7F5C5F3B" w:rsidR="00A70674" w:rsidRDefault="00A70674" w:rsidP="15DB13E3">
            <w:pPr>
              <w:pStyle w:val="ListParagraph"/>
              <w:jc w:val="center"/>
              <w:rPr>
                <w:color w:val="auto"/>
              </w:rPr>
            </w:pPr>
          </w:p>
        </w:tc>
      </w:tr>
    </w:tbl>
    <w:p w14:paraId="1426E384" w14:textId="5DDD3B47" w:rsidR="24CD0EBF" w:rsidRDefault="24CD0EBF" w:rsidP="00BA43C4">
      <w:pPr>
        <w:pStyle w:val="Heading1"/>
        <w:spacing w:line="259" w:lineRule="auto"/>
        <w:ind w:left="720"/>
        <w:rPr>
          <w:sz w:val="24"/>
          <w:szCs w:val="24"/>
        </w:rPr>
      </w:pPr>
      <w:r w:rsidRPr="15DB13E3">
        <w:rPr>
          <w:sz w:val="24"/>
          <w:szCs w:val="24"/>
        </w:rPr>
        <w:t>Fall Semester TRIO &amp; Campus Workshops &amp; Events Dates, OCTOBER</w:t>
      </w:r>
    </w:p>
    <w:p w14:paraId="1C086B61" w14:textId="6DCB9B07" w:rsidR="15DB13E3" w:rsidRDefault="15DB13E3" w:rsidP="15DB13E3">
      <w:pPr>
        <w:pStyle w:val="ListParagraph"/>
        <w:jc w:val="center"/>
        <w:rPr>
          <w:color w:val="auto"/>
        </w:rPr>
      </w:pPr>
    </w:p>
    <w:tbl>
      <w:tblPr>
        <w:tblStyle w:val="TableGrid"/>
        <w:tblW w:w="11065" w:type="dxa"/>
        <w:tblLayout w:type="fixed"/>
        <w:tblLook w:val="06A0" w:firstRow="1" w:lastRow="0" w:firstColumn="1" w:lastColumn="0" w:noHBand="1" w:noVBand="1"/>
      </w:tblPr>
      <w:tblGrid>
        <w:gridCol w:w="11065"/>
      </w:tblGrid>
      <w:tr w:rsidR="15DB13E3" w14:paraId="418B7AC8" w14:textId="77777777" w:rsidTr="00BA43C4">
        <w:trPr>
          <w:trHeight w:val="300"/>
        </w:trPr>
        <w:tc>
          <w:tcPr>
            <w:tcW w:w="11065" w:type="dxa"/>
            <w:shd w:val="clear" w:color="auto" w:fill="D2B1DB" w:themeFill="accent6" w:themeFillTint="66"/>
          </w:tcPr>
          <w:p w14:paraId="55669704" w14:textId="071F4A33" w:rsidR="729A668B" w:rsidRPr="009D0F32" w:rsidRDefault="729A668B" w:rsidP="00BA43C4">
            <w:pPr>
              <w:pStyle w:val="NoSpacing"/>
              <w:numPr>
                <w:ilvl w:val="0"/>
                <w:numId w:val="1"/>
              </w:numPr>
              <w:ind w:left="330"/>
              <w:rPr>
                <w:color w:val="auto"/>
                <w:sz w:val="24"/>
                <w:szCs w:val="24"/>
              </w:rPr>
            </w:pPr>
            <w:r w:rsidRPr="009D0F32">
              <w:rPr>
                <w:color w:val="auto"/>
                <w:sz w:val="24"/>
                <w:szCs w:val="24"/>
              </w:rPr>
              <w:t>Fri. 10/3 - Diversity, Equity, Inclusion &amp; Belonging, T</w:t>
            </w:r>
            <w:r w:rsidR="2319F90F" w:rsidRPr="009D0F32">
              <w:rPr>
                <w:color w:val="auto"/>
                <w:sz w:val="24"/>
                <w:szCs w:val="24"/>
              </w:rPr>
              <w:t>rue Colors Workshop, Sandstone (2251), 10:00 AM to 1:00 PM</w:t>
            </w:r>
          </w:p>
          <w:p w14:paraId="618316F3" w14:textId="5E01336B" w:rsidR="3F2B43BC" w:rsidRPr="009D0F32" w:rsidRDefault="3F2B43BC" w:rsidP="00BA43C4">
            <w:pPr>
              <w:pStyle w:val="NoSpacing"/>
              <w:numPr>
                <w:ilvl w:val="0"/>
                <w:numId w:val="1"/>
              </w:numPr>
              <w:ind w:left="330"/>
              <w:rPr>
                <w:color w:val="auto"/>
                <w:sz w:val="24"/>
                <w:szCs w:val="24"/>
              </w:rPr>
            </w:pPr>
            <w:r w:rsidRPr="009D0F32">
              <w:rPr>
                <w:color w:val="auto"/>
                <w:sz w:val="24"/>
                <w:szCs w:val="24"/>
              </w:rPr>
              <w:t xml:space="preserve">Tues. 10/7 - TRIO SSS, COLORADO FREE COLLEGE APPLICATION DAY, </w:t>
            </w:r>
            <w:r w:rsidR="187B3E3D" w:rsidRPr="009D0F32">
              <w:rPr>
                <w:color w:val="auto"/>
                <w:sz w:val="24"/>
                <w:szCs w:val="24"/>
              </w:rPr>
              <w:t>TRIO (1260) 11:00 AM to 1:00 PM</w:t>
            </w:r>
          </w:p>
          <w:p w14:paraId="482207C3" w14:textId="604BCCD9" w:rsidR="446DD613" w:rsidRPr="009D0F32" w:rsidRDefault="446DD613" w:rsidP="00BA43C4">
            <w:pPr>
              <w:pStyle w:val="NoSpacing"/>
              <w:numPr>
                <w:ilvl w:val="0"/>
                <w:numId w:val="1"/>
              </w:numPr>
              <w:ind w:left="330"/>
              <w:rPr>
                <w:color w:val="auto"/>
                <w:sz w:val="24"/>
                <w:szCs w:val="24"/>
              </w:rPr>
            </w:pPr>
            <w:r w:rsidRPr="009D0F32">
              <w:rPr>
                <w:color w:val="auto"/>
                <w:sz w:val="24"/>
                <w:szCs w:val="24"/>
              </w:rPr>
              <w:t>Weds. 10/8 - TRIO SSS, COLORADO FREE COLLEGE APPLICATION DAY, TRIO (1260) 4:00 PM to 6:00 PM</w:t>
            </w:r>
          </w:p>
          <w:p w14:paraId="5215C298" w14:textId="56C4C123" w:rsidR="446DD613" w:rsidRPr="009D0F32" w:rsidRDefault="446DD613" w:rsidP="00BA43C4">
            <w:pPr>
              <w:pStyle w:val="NoSpacing"/>
              <w:numPr>
                <w:ilvl w:val="0"/>
                <w:numId w:val="1"/>
              </w:numPr>
              <w:ind w:left="330"/>
              <w:rPr>
                <w:color w:val="auto"/>
                <w:sz w:val="24"/>
                <w:szCs w:val="24"/>
              </w:rPr>
            </w:pPr>
            <w:r w:rsidRPr="009D0F32">
              <w:rPr>
                <w:color w:val="auto"/>
                <w:sz w:val="24"/>
                <w:szCs w:val="24"/>
              </w:rPr>
              <w:t>Thurs. 10/9 - TRIO SSS, COLORADO FREE COLLEGE APPLICATION DAY, TRIO (1260) 11:00 AM to 1:00 PM</w:t>
            </w:r>
          </w:p>
          <w:p w14:paraId="3A310D8D" w14:textId="7DDB9444" w:rsidR="3A972AA4" w:rsidRPr="009D0F32" w:rsidRDefault="3A972AA4" w:rsidP="00BA43C4">
            <w:pPr>
              <w:pStyle w:val="NoSpacing"/>
              <w:numPr>
                <w:ilvl w:val="0"/>
                <w:numId w:val="1"/>
              </w:numPr>
              <w:ind w:left="330"/>
              <w:rPr>
                <w:color w:val="auto"/>
                <w:sz w:val="24"/>
                <w:szCs w:val="24"/>
              </w:rPr>
            </w:pPr>
            <w:r w:rsidRPr="009D0F32">
              <w:rPr>
                <w:color w:val="auto"/>
                <w:sz w:val="24"/>
                <w:szCs w:val="24"/>
              </w:rPr>
              <w:t>Sat. 10/11 - Financial Aid, FAFSA/CAFSA Workshop, Lakewood Fin Aid Office (</w:t>
            </w:r>
            <w:r w:rsidR="344A8861" w:rsidRPr="009D0F32">
              <w:rPr>
                <w:color w:val="auto"/>
                <w:sz w:val="24"/>
                <w:szCs w:val="24"/>
              </w:rPr>
              <w:t>1215) 9:00 AM to 12:00 PM</w:t>
            </w:r>
          </w:p>
          <w:p w14:paraId="64B07248" w14:textId="5E15BCE2" w:rsidR="344A8861" w:rsidRPr="009D0F32" w:rsidRDefault="344A8861" w:rsidP="00BA43C4">
            <w:pPr>
              <w:pStyle w:val="NoSpacing"/>
              <w:numPr>
                <w:ilvl w:val="0"/>
                <w:numId w:val="1"/>
              </w:numPr>
              <w:ind w:left="330"/>
              <w:rPr>
                <w:color w:val="auto"/>
                <w:sz w:val="24"/>
                <w:szCs w:val="24"/>
              </w:rPr>
            </w:pPr>
            <w:r w:rsidRPr="009D0F32">
              <w:rPr>
                <w:color w:val="auto"/>
                <w:sz w:val="24"/>
                <w:szCs w:val="24"/>
              </w:rPr>
              <w:t>Fri. 10/17 - TRIO SSS, Metropolitan State University Campus Visit, TRIO (1260) 10:00 AM</w:t>
            </w:r>
          </w:p>
          <w:p w14:paraId="2F3C4504" w14:textId="4C3F0A5A" w:rsidR="344A8861" w:rsidRPr="009D0F32" w:rsidRDefault="344A8861" w:rsidP="00BA43C4">
            <w:pPr>
              <w:pStyle w:val="NoSpacing"/>
              <w:numPr>
                <w:ilvl w:val="0"/>
                <w:numId w:val="1"/>
              </w:numPr>
              <w:ind w:left="330"/>
              <w:rPr>
                <w:color w:val="auto"/>
                <w:sz w:val="24"/>
                <w:szCs w:val="24"/>
              </w:rPr>
            </w:pPr>
            <w:r w:rsidRPr="009D0F32">
              <w:rPr>
                <w:color w:val="auto"/>
                <w:sz w:val="24"/>
                <w:szCs w:val="24"/>
              </w:rPr>
              <w:t xml:space="preserve">Fri. 10/17 - COSI &amp; TRIO SSS, Academic Planning Session, Room TBD, 12:00 PM to </w:t>
            </w:r>
            <w:r w:rsidR="65B1B37B" w:rsidRPr="009D0F32">
              <w:rPr>
                <w:color w:val="auto"/>
                <w:sz w:val="24"/>
                <w:szCs w:val="24"/>
              </w:rPr>
              <w:t>3:00 PM</w:t>
            </w:r>
          </w:p>
          <w:p w14:paraId="0C2D5714" w14:textId="65B40B76" w:rsidR="65B1B37B" w:rsidRPr="009D0F32" w:rsidRDefault="65B1B37B" w:rsidP="00BA43C4">
            <w:pPr>
              <w:pStyle w:val="NoSpacing"/>
              <w:numPr>
                <w:ilvl w:val="0"/>
                <w:numId w:val="1"/>
              </w:numPr>
              <w:ind w:left="330"/>
              <w:rPr>
                <w:color w:val="auto"/>
                <w:sz w:val="24"/>
                <w:szCs w:val="24"/>
              </w:rPr>
            </w:pPr>
            <w:r w:rsidRPr="009D0F32">
              <w:rPr>
                <w:color w:val="auto"/>
                <w:sz w:val="24"/>
                <w:szCs w:val="24"/>
              </w:rPr>
              <w:t>Mon. 10/20 - Transfer Fair, The Bridge, Time TBD</w:t>
            </w:r>
          </w:p>
          <w:p w14:paraId="6D0283E7" w14:textId="4EC11D81" w:rsidR="0914FE26" w:rsidRPr="009D0F32" w:rsidRDefault="0914FE26" w:rsidP="00BA43C4">
            <w:pPr>
              <w:pStyle w:val="NoSpacing"/>
              <w:numPr>
                <w:ilvl w:val="0"/>
                <w:numId w:val="1"/>
              </w:numPr>
              <w:ind w:left="330"/>
              <w:rPr>
                <w:color w:val="auto"/>
                <w:sz w:val="24"/>
                <w:szCs w:val="24"/>
              </w:rPr>
            </w:pPr>
            <w:r w:rsidRPr="009D0F32">
              <w:rPr>
                <w:color w:val="auto"/>
                <w:sz w:val="24"/>
                <w:szCs w:val="24"/>
              </w:rPr>
              <w:t>Thur</w:t>
            </w:r>
            <w:r w:rsidR="461CDA8D" w:rsidRPr="009D0F32">
              <w:rPr>
                <w:color w:val="auto"/>
                <w:sz w:val="24"/>
                <w:szCs w:val="24"/>
              </w:rPr>
              <w:t>s</w:t>
            </w:r>
            <w:r w:rsidRPr="009D0F32">
              <w:rPr>
                <w:color w:val="auto"/>
                <w:sz w:val="24"/>
                <w:szCs w:val="24"/>
              </w:rPr>
              <w:t>. 10/23 - Diversity, Equity, Inclusion &amp; Belonging, Secret Menu of Rest Workshop, Snowmass</w:t>
            </w:r>
            <w:r w:rsidR="3FD59B9D" w:rsidRPr="009D0F32">
              <w:rPr>
                <w:color w:val="auto"/>
                <w:sz w:val="24"/>
                <w:szCs w:val="24"/>
              </w:rPr>
              <w:t xml:space="preserve"> </w:t>
            </w:r>
            <w:r w:rsidRPr="009D0F32">
              <w:rPr>
                <w:color w:val="auto"/>
                <w:sz w:val="24"/>
                <w:szCs w:val="24"/>
              </w:rPr>
              <w:t>(4115), 1</w:t>
            </w:r>
            <w:r w:rsidR="1C64A36A" w:rsidRPr="009D0F32">
              <w:rPr>
                <w:color w:val="auto"/>
                <w:sz w:val="24"/>
                <w:szCs w:val="24"/>
              </w:rPr>
              <w:t xml:space="preserve"> </w:t>
            </w:r>
            <w:r w:rsidRPr="009D0F32">
              <w:rPr>
                <w:color w:val="auto"/>
                <w:sz w:val="24"/>
                <w:szCs w:val="24"/>
              </w:rPr>
              <w:t>PM to 2</w:t>
            </w:r>
            <w:r w:rsidR="7110BDFB" w:rsidRPr="009D0F32">
              <w:rPr>
                <w:color w:val="auto"/>
                <w:sz w:val="24"/>
                <w:szCs w:val="24"/>
              </w:rPr>
              <w:t xml:space="preserve"> PM</w:t>
            </w:r>
          </w:p>
          <w:p w14:paraId="637B474F" w14:textId="477DBF48" w:rsidR="5B553991" w:rsidRPr="009D0F32" w:rsidRDefault="5B553991" w:rsidP="00BA43C4">
            <w:pPr>
              <w:pStyle w:val="NoSpacing"/>
              <w:numPr>
                <w:ilvl w:val="0"/>
                <w:numId w:val="1"/>
              </w:numPr>
              <w:ind w:left="330"/>
              <w:rPr>
                <w:color w:val="auto"/>
                <w:sz w:val="24"/>
                <w:szCs w:val="24"/>
              </w:rPr>
            </w:pPr>
            <w:r w:rsidRPr="009D0F32">
              <w:rPr>
                <w:color w:val="auto"/>
                <w:sz w:val="24"/>
                <w:szCs w:val="24"/>
              </w:rPr>
              <w:t xml:space="preserve">Tues. 10/28 - COSI &amp; TRIO, Scholarship Workshop (Personal Statements), </w:t>
            </w:r>
            <w:r w:rsidR="029FEB9E" w:rsidRPr="009D0F32">
              <w:rPr>
                <w:color w:val="auto"/>
                <w:sz w:val="24"/>
                <w:szCs w:val="24"/>
              </w:rPr>
              <w:t>Sandstone (2251)</w:t>
            </w:r>
            <w:r w:rsidR="1F8D3E67" w:rsidRPr="009D0F32">
              <w:rPr>
                <w:color w:val="auto"/>
                <w:sz w:val="24"/>
                <w:szCs w:val="24"/>
              </w:rPr>
              <w:t>, 1:00 PM to 3:00 PM</w:t>
            </w:r>
          </w:p>
          <w:p w14:paraId="501C4261" w14:textId="07EAB5C4" w:rsidR="1F8D3E67" w:rsidRPr="009D0F32" w:rsidRDefault="1F8D3E67" w:rsidP="00BA43C4">
            <w:pPr>
              <w:pStyle w:val="NoSpacing"/>
              <w:numPr>
                <w:ilvl w:val="0"/>
                <w:numId w:val="1"/>
              </w:numPr>
              <w:ind w:left="330"/>
              <w:rPr>
                <w:color w:val="auto"/>
                <w:sz w:val="24"/>
                <w:szCs w:val="24"/>
              </w:rPr>
            </w:pPr>
            <w:r w:rsidRPr="009D0F32">
              <w:rPr>
                <w:color w:val="auto"/>
                <w:sz w:val="24"/>
                <w:szCs w:val="24"/>
              </w:rPr>
              <w:t>Weds. 10/29 - COSI &amp; TRIO, Plan and Register Workshop, Room TBD, 4:00 PM to 6:00 PM</w:t>
            </w:r>
          </w:p>
        </w:tc>
      </w:tr>
    </w:tbl>
    <w:p w14:paraId="03601DC0" w14:textId="2134CA1A" w:rsidR="15DB13E3" w:rsidRDefault="15DB13E3" w:rsidP="15DB13E3">
      <w:pPr>
        <w:pStyle w:val="NoSpacing"/>
      </w:pPr>
    </w:p>
    <w:p w14:paraId="393C0E23" w14:textId="0350A95E" w:rsidR="3DDD8B5A" w:rsidRDefault="3DDD8B5A" w:rsidP="00BA43C4">
      <w:pPr>
        <w:pStyle w:val="Heading1"/>
        <w:spacing w:line="259" w:lineRule="auto"/>
        <w:ind w:left="720"/>
        <w:rPr>
          <w:sz w:val="24"/>
          <w:szCs w:val="24"/>
        </w:rPr>
      </w:pPr>
      <w:r w:rsidRPr="15DB13E3">
        <w:rPr>
          <w:sz w:val="24"/>
          <w:szCs w:val="24"/>
        </w:rPr>
        <w:t xml:space="preserve">Fall Semester TRIO &amp; Campus Workshops &amp; Events Dates, NOVEMBER </w:t>
      </w:r>
    </w:p>
    <w:tbl>
      <w:tblPr>
        <w:tblStyle w:val="TableGrid"/>
        <w:tblW w:w="11065" w:type="dxa"/>
        <w:tblLayout w:type="fixed"/>
        <w:tblLook w:val="06A0" w:firstRow="1" w:lastRow="0" w:firstColumn="1" w:lastColumn="0" w:noHBand="1" w:noVBand="1"/>
      </w:tblPr>
      <w:tblGrid>
        <w:gridCol w:w="11065"/>
      </w:tblGrid>
      <w:tr w:rsidR="15DB13E3" w14:paraId="7A03941C" w14:textId="77777777" w:rsidTr="00BA43C4">
        <w:trPr>
          <w:trHeight w:val="300"/>
        </w:trPr>
        <w:tc>
          <w:tcPr>
            <w:tcW w:w="11065" w:type="dxa"/>
            <w:shd w:val="clear" w:color="auto" w:fill="36B4CD" w:themeFill="accent3" w:themeFillShade="BF"/>
          </w:tcPr>
          <w:p w14:paraId="157123E2" w14:textId="6E615EB4" w:rsidR="2092D8E9" w:rsidRPr="009D0F32" w:rsidRDefault="2092D8E9" w:rsidP="00BA43C4">
            <w:pPr>
              <w:pStyle w:val="ListParagraph"/>
              <w:numPr>
                <w:ilvl w:val="0"/>
                <w:numId w:val="1"/>
              </w:numPr>
              <w:ind w:left="330"/>
              <w:rPr>
                <w:color w:val="auto"/>
                <w:sz w:val="24"/>
                <w:szCs w:val="24"/>
              </w:rPr>
            </w:pPr>
            <w:r w:rsidRPr="009D0F32">
              <w:rPr>
                <w:color w:val="auto"/>
                <w:sz w:val="24"/>
                <w:szCs w:val="24"/>
              </w:rPr>
              <w:t>Mon. 11/3 - COSI, Dia de Los Muertos</w:t>
            </w:r>
          </w:p>
          <w:p w14:paraId="3937810E" w14:textId="404E4047" w:rsidR="2092D8E9" w:rsidRPr="009D0F32" w:rsidRDefault="2092D8E9" w:rsidP="00BA43C4">
            <w:pPr>
              <w:pStyle w:val="ListParagraph"/>
              <w:numPr>
                <w:ilvl w:val="0"/>
                <w:numId w:val="1"/>
              </w:numPr>
              <w:ind w:left="330"/>
              <w:rPr>
                <w:color w:val="auto"/>
                <w:sz w:val="24"/>
                <w:szCs w:val="24"/>
              </w:rPr>
            </w:pPr>
            <w:r w:rsidRPr="009D0F32">
              <w:rPr>
                <w:color w:val="auto"/>
                <w:sz w:val="24"/>
                <w:szCs w:val="24"/>
              </w:rPr>
              <w:t>Thurs. 11/6 - Diversity, Equity, Inclusion &amp; Belonging, Imposter Syndrome Workshop, Sandstone</w:t>
            </w:r>
            <w:r w:rsidR="1DB1D487" w:rsidRPr="009D0F32">
              <w:rPr>
                <w:color w:val="auto"/>
                <w:sz w:val="24"/>
                <w:szCs w:val="24"/>
              </w:rPr>
              <w:t xml:space="preserve"> (2251), 12:30 to 1:30 PM</w:t>
            </w:r>
          </w:p>
          <w:p w14:paraId="34AA6BB3" w14:textId="5930ADC4" w:rsidR="6DA60C3C" w:rsidRPr="009D0F32" w:rsidRDefault="6DA60C3C" w:rsidP="00BA43C4">
            <w:pPr>
              <w:pStyle w:val="ListParagraph"/>
              <w:numPr>
                <w:ilvl w:val="0"/>
                <w:numId w:val="1"/>
              </w:numPr>
              <w:ind w:left="330"/>
              <w:rPr>
                <w:color w:val="auto"/>
                <w:sz w:val="24"/>
                <w:szCs w:val="24"/>
              </w:rPr>
            </w:pPr>
            <w:r w:rsidRPr="009D0F32">
              <w:rPr>
                <w:color w:val="auto"/>
                <w:sz w:val="24"/>
                <w:szCs w:val="24"/>
              </w:rPr>
              <w:t>Sat. 11/8 - Financial Aid, FAFSA/CASFA Workshop, Lakewood Fin Aid Office (1215), 9:00 AM</w:t>
            </w:r>
            <w:r w:rsidR="1BE5BB65" w:rsidRPr="009D0F32">
              <w:rPr>
                <w:color w:val="auto"/>
                <w:sz w:val="24"/>
                <w:szCs w:val="24"/>
              </w:rPr>
              <w:t xml:space="preserve"> to 12:00 PM</w:t>
            </w:r>
          </w:p>
          <w:p w14:paraId="323CABA7" w14:textId="12F6B89D" w:rsidR="007915E4" w:rsidRPr="009D0F32" w:rsidRDefault="007915E4" w:rsidP="00BA43C4">
            <w:pPr>
              <w:pStyle w:val="ListParagraph"/>
              <w:numPr>
                <w:ilvl w:val="0"/>
                <w:numId w:val="1"/>
              </w:numPr>
              <w:ind w:left="330"/>
              <w:rPr>
                <w:color w:val="auto"/>
                <w:sz w:val="24"/>
                <w:szCs w:val="24"/>
              </w:rPr>
            </w:pPr>
            <w:r w:rsidRPr="009D0F32">
              <w:rPr>
                <w:color w:val="auto"/>
                <w:sz w:val="24"/>
                <w:szCs w:val="24"/>
              </w:rPr>
              <w:t>Wed. 11/12 – Rec Center Sampler, RRCC Recreation Center, 3:00 to 4:00pm</w:t>
            </w:r>
          </w:p>
          <w:p w14:paraId="6205DB77" w14:textId="12A76B2D" w:rsidR="1BE5BB65" w:rsidRPr="009D0F32" w:rsidRDefault="1BE5BB65" w:rsidP="00BA43C4">
            <w:pPr>
              <w:pStyle w:val="ListParagraph"/>
              <w:numPr>
                <w:ilvl w:val="0"/>
                <w:numId w:val="1"/>
              </w:numPr>
              <w:ind w:left="330"/>
              <w:rPr>
                <w:color w:val="auto"/>
                <w:sz w:val="24"/>
                <w:szCs w:val="24"/>
              </w:rPr>
            </w:pPr>
            <w:r w:rsidRPr="009D0F32">
              <w:rPr>
                <w:color w:val="auto"/>
                <w:sz w:val="24"/>
                <w:szCs w:val="24"/>
              </w:rPr>
              <w:t>Fri. 11/14 - TRIO SSS, CU Denver Campus Visit, TRIO (1260), 11:00 AM</w:t>
            </w:r>
          </w:p>
          <w:p w14:paraId="37518E11" w14:textId="3EEEBC4B" w:rsidR="642F75CC" w:rsidRPr="009D0F32" w:rsidRDefault="642F75CC" w:rsidP="00BA43C4">
            <w:pPr>
              <w:pStyle w:val="ListParagraph"/>
              <w:numPr>
                <w:ilvl w:val="0"/>
                <w:numId w:val="1"/>
              </w:numPr>
              <w:ind w:left="330"/>
              <w:rPr>
                <w:color w:val="auto"/>
                <w:sz w:val="24"/>
                <w:szCs w:val="24"/>
              </w:rPr>
            </w:pPr>
            <w:r w:rsidRPr="009D0F32">
              <w:rPr>
                <w:color w:val="auto"/>
                <w:sz w:val="24"/>
                <w:szCs w:val="24"/>
              </w:rPr>
              <w:t xml:space="preserve">Tues. 11/18 - COSI &amp; TRIO, Scholarship Workshop (RRCC &amp; Transfer), </w:t>
            </w:r>
            <w:r w:rsidR="0D93D865" w:rsidRPr="009D0F32">
              <w:rPr>
                <w:color w:val="auto"/>
                <w:sz w:val="24"/>
                <w:szCs w:val="24"/>
              </w:rPr>
              <w:t>Sandstone (2251)</w:t>
            </w:r>
            <w:r w:rsidR="4A2C1C82" w:rsidRPr="009D0F32">
              <w:rPr>
                <w:color w:val="auto"/>
                <w:sz w:val="24"/>
                <w:szCs w:val="24"/>
              </w:rPr>
              <w:t>, 1:00 PM to 3:00 PM</w:t>
            </w:r>
          </w:p>
          <w:p w14:paraId="1B27E498" w14:textId="30BB5928" w:rsidR="4A2C1C82" w:rsidRPr="009D0F32" w:rsidRDefault="4A2C1C82" w:rsidP="00BA43C4">
            <w:pPr>
              <w:pStyle w:val="ListParagraph"/>
              <w:numPr>
                <w:ilvl w:val="0"/>
                <w:numId w:val="1"/>
              </w:numPr>
              <w:ind w:left="330"/>
              <w:rPr>
                <w:color w:val="auto"/>
                <w:sz w:val="24"/>
                <w:szCs w:val="24"/>
              </w:rPr>
            </w:pPr>
            <w:r w:rsidRPr="009D0F32">
              <w:rPr>
                <w:color w:val="auto"/>
                <w:sz w:val="24"/>
                <w:szCs w:val="24"/>
              </w:rPr>
              <w:t>Weds. 11/18 - COSI &amp; TRIO, Academic Planning Session, Room TBD, 3:00 PM to 6:00 PM</w:t>
            </w:r>
          </w:p>
        </w:tc>
      </w:tr>
    </w:tbl>
    <w:p w14:paraId="272A12EB" w14:textId="13115877" w:rsidR="15DB13E3" w:rsidRDefault="15DB13E3" w:rsidP="15DB13E3">
      <w:pPr>
        <w:pStyle w:val="Heading1"/>
      </w:pPr>
    </w:p>
    <w:p w14:paraId="194B5ED7" w14:textId="49B38513" w:rsidR="6ADAF5D8" w:rsidRDefault="6ADAF5D8" w:rsidP="00BA43C4">
      <w:pPr>
        <w:pStyle w:val="Heading1"/>
        <w:spacing w:line="259" w:lineRule="auto"/>
        <w:ind w:left="720"/>
        <w:rPr>
          <w:sz w:val="24"/>
          <w:szCs w:val="24"/>
        </w:rPr>
      </w:pPr>
      <w:r w:rsidRPr="15DB13E3">
        <w:rPr>
          <w:sz w:val="24"/>
          <w:szCs w:val="24"/>
        </w:rPr>
        <w:t>Fall Semester TRIO &amp; Campus Workshops &amp; Events Dates, DECEMBER</w:t>
      </w:r>
    </w:p>
    <w:p w14:paraId="58548D4B" w14:textId="63CBA673" w:rsidR="15DB13E3" w:rsidRDefault="15DB13E3" w:rsidP="15DB13E3">
      <w:pPr>
        <w:pStyle w:val="NoSpacing"/>
      </w:pPr>
    </w:p>
    <w:tbl>
      <w:tblPr>
        <w:tblStyle w:val="TableGrid"/>
        <w:tblW w:w="11155" w:type="dxa"/>
        <w:tblLayout w:type="fixed"/>
        <w:tblLook w:val="06A0" w:firstRow="1" w:lastRow="0" w:firstColumn="1" w:lastColumn="0" w:noHBand="1" w:noVBand="1"/>
      </w:tblPr>
      <w:tblGrid>
        <w:gridCol w:w="11155"/>
      </w:tblGrid>
      <w:tr w:rsidR="15DB13E3" w14:paraId="2D7DDCAD" w14:textId="77777777" w:rsidTr="00BA43C4">
        <w:trPr>
          <w:trHeight w:val="300"/>
        </w:trPr>
        <w:tc>
          <w:tcPr>
            <w:tcW w:w="11155" w:type="dxa"/>
            <w:shd w:val="clear" w:color="auto" w:fill="89C711" w:themeFill="accent5"/>
          </w:tcPr>
          <w:p w14:paraId="4719B39A" w14:textId="1D584F09" w:rsidR="2F0D234B" w:rsidRPr="009D0F32" w:rsidRDefault="2F0D234B" w:rsidP="00BA43C4">
            <w:pPr>
              <w:pStyle w:val="NoSpacing"/>
              <w:numPr>
                <w:ilvl w:val="0"/>
                <w:numId w:val="1"/>
              </w:numPr>
              <w:ind w:left="330"/>
              <w:rPr>
                <w:color w:val="auto"/>
                <w:sz w:val="24"/>
                <w:szCs w:val="24"/>
              </w:rPr>
            </w:pPr>
            <w:r w:rsidRPr="009D0F32">
              <w:rPr>
                <w:color w:val="auto"/>
                <w:sz w:val="24"/>
                <w:szCs w:val="24"/>
              </w:rPr>
              <w:t xml:space="preserve">Sat. 12/13 - Financial Aid, FAFSA/CASFA Workshop, Lakewood Fin Aid Office </w:t>
            </w:r>
            <w:r w:rsidR="1A470DEE" w:rsidRPr="009D0F32">
              <w:rPr>
                <w:color w:val="auto"/>
                <w:sz w:val="24"/>
                <w:szCs w:val="24"/>
              </w:rPr>
              <w:t>(1215), 9:00 AM to 12:00 PM</w:t>
            </w:r>
          </w:p>
        </w:tc>
      </w:tr>
    </w:tbl>
    <w:p w14:paraId="1C38AB22" w14:textId="7BB830B4" w:rsidR="15DB13E3" w:rsidRDefault="15DB13E3" w:rsidP="15DB13E3">
      <w:pPr>
        <w:pStyle w:val="NoSpacing"/>
      </w:pPr>
    </w:p>
    <w:sectPr w:rsidR="15DB13E3" w:rsidSect="00995BAC">
      <w:pgSz w:w="12240" w:h="15840"/>
      <w:pgMar w:top="64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0101B" w14:textId="77777777" w:rsidR="008959CF" w:rsidRDefault="008959CF" w:rsidP="00337E14">
      <w:pPr>
        <w:spacing w:after="0"/>
      </w:pPr>
      <w:r>
        <w:separator/>
      </w:r>
    </w:p>
  </w:endnote>
  <w:endnote w:type="continuationSeparator" w:id="0">
    <w:p w14:paraId="3406C913" w14:textId="77777777" w:rsidR="008959CF" w:rsidRDefault="008959CF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BB91F" w14:textId="77777777" w:rsidR="008959CF" w:rsidRDefault="008959CF" w:rsidP="00337E14">
      <w:pPr>
        <w:spacing w:after="0"/>
      </w:pPr>
      <w:r>
        <w:separator/>
      </w:r>
    </w:p>
  </w:footnote>
  <w:footnote w:type="continuationSeparator" w:id="0">
    <w:p w14:paraId="4D0F1B1E" w14:textId="77777777" w:rsidR="008959CF" w:rsidRDefault="008959CF" w:rsidP="00337E14">
      <w:pPr>
        <w:spacing w:after="0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QPz9T4t" int2:invalidationBookmarkName="" int2:hashCode="WrlaUbpt7cyUu2" int2:id="A9iOjNGC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3D0D"/>
    <w:multiLevelType w:val="hybridMultilevel"/>
    <w:tmpl w:val="5776C1DE"/>
    <w:lvl w:ilvl="0" w:tplc="F470F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0A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089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4E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09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01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45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02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D2C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B71F"/>
    <w:multiLevelType w:val="hybridMultilevel"/>
    <w:tmpl w:val="9BD257F4"/>
    <w:lvl w:ilvl="0" w:tplc="8CBA4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45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1EF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C5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21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2E0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21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0F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0C7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28E26"/>
    <w:multiLevelType w:val="hybridMultilevel"/>
    <w:tmpl w:val="1552676C"/>
    <w:lvl w:ilvl="0" w:tplc="04DA86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1AE4F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A80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86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EF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C6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AC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AB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48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612A5"/>
    <w:multiLevelType w:val="hybridMultilevel"/>
    <w:tmpl w:val="343080C4"/>
    <w:lvl w:ilvl="0" w:tplc="7BDE87B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E4C87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69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83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0F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09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03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80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49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87486"/>
    <w:multiLevelType w:val="hybridMultilevel"/>
    <w:tmpl w:val="1B96CDE6"/>
    <w:lvl w:ilvl="0" w:tplc="AD783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45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05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2C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44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62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2B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40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00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5C21C"/>
    <w:multiLevelType w:val="hybridMultilevel"/>
    <w:tmpl w:val="4808C29E"/>
    <w:lvl w:ilvl="0" w:tplc="C786D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2E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40A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80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EA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A8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05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A0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E1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073641">
    <w:abstractNumId w:val="4"/>
  </w:num>
  <w:num w:numId="2" w16cid:durableId="1582063501">
    <w:abstractNumId w:val="3"/>
  </w:num>
  <w:num w:numId="3" w16cid:durableId="2016489689">
    <w:abstractNumId w:val="2"/>
  </w:num>
  <w:num w:numId="4" w16cid:durableId="772557438">
    <w:abstractNumId w:val="5"/>
  </w:num>
  <w:num w:numId="5" w16cid:durableId="32537061">
    <w:abstractNumId w:val="0"/>
  </w:num>
  <w:num w:numId="6" w16cid:durableId="2069453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FE"/>
    <w:rsid w:val="00013C75"/>
    <w:rsid w:val="00036832"/>
    <w:rsid w:val="000A6191"/>
    <w:rsid w:val="000C0513"/>
    <w:rsid w:val="000D6EFE"/>
    <w:rsid w:val="000E7D2E"/>
    <w:rsid w:val="00137F1A"/>
    <w:rsid w:val="0017720C"/>
    <w:rsid w:val="00177845"/>
    <w:rsid w:val="00191999"/>
    <w:rsid w:val="00223B9D"/>
    <w:rsid w:val="00223D4D"/>
    <w:rsid w:val="00246E8A"/>
    <w:rsid w:val="002542FD"/>
    <w:rsid w:val="0028797F"/>
    <w:rsid w:val="002CA5A5"/>
    <w:rsid w:val="002E2982"/>
    <w:rsid w:val="0030705A"/>
    <w:rsid w:val="00312BBA"/>
    <w:rsid w:val="00337E14"/>
    <w:rsid w:val="003522B7"/>
    <w:rsid w:val="00366921"/>
    <w:rsid w:val="003C14C4"/>
    <w:rsid w:val="003E7366"/>
    <w:rsid w:val="0044315E"/>
    <w:rsid w:val="004722B0"/>
    <w:rsid w:val="004A6647"/>
    <w:rsid w:val="004A6C50"/>
    <w:rsid w:val="004B430E"/>
    <w:rsid w:val="004C26EE"/>
    <w:rsid w:val="004D5C06"/>
    <w:rsid w:val="004F670E"/>
    <w:rsid w:val="004F683C"/>
    <w:rsid w:val="005416FC"/>
    <w:rsid w:val="0058421F"/>
    <w:rsid w:val="005C248E"/>
    <w:rsid w:val="005E3A7D"/>
    <w:rsid w:val="005F27F6"/>
    <w:rsid w:val="005F677F"/>
    <w:rsid w:val="00605646"/>
    <w:rsid w:val="00622951"/>
    <w:rsid w:val="00687EF0"/>
    <w:rsid w:val="006E7372"/>
    <w:rsid w:val="006F1D3C"/>
    <w:rsid w:val="007476DE"/>
    <w:rsid w:val="007915E4"/>
    <w:rsid w:val="007F75C5"/>
    <w:rsid w:val="0081420B"/>
    <w:rsid w:val="00891AC9"/>
    <w:rsid w:val="008959CF"/>
    <w:rsid w:val="009035EA"/>
    <w:rsid w:val="00954A61"/>
    <w:rsid w:val="009578CB"/>
    <w:rsid w:val="00967A9C"/>
    <w:rsid w:val="00985665"/>
    <w:rsid w:val="00995BAC"/>
    <w:rsid w:val="00996198"/>
    <w:rsid w:val="009C49F3"/>
    <w:rsid w:val="009D0F32"/>
    <w:rsid w:val="009F65F2"/>
    <w:rsid w:val="00A0538E"/>
    <w:rsid w:val="00A15338"/>
    <w:rsid w:val="00A218AB"/>
    <w:rsid w:val="00A4405D"/>
    <w:rsid w:val="00A70674"/>
    <w:rsid w:val="00A73577"/>
    <w:rsid w:val="00A83186"/>
    <w:rsid w:val="00A875D8"/>
    <w:rsid w:val="00B03FCB"/>
    <w:rsid w:val="00B26FA3"/>
    <w:rsid w:val="00B41AAB"/>
    <w:rsid w:val="00B87BA8"/>
    <w:rsid w:val="00BA43C4"/>
    <w:rsid w:val="00BD4C1E"/>
    <w:rsid w:val="00C2181B"/>
    <w:rsid w:val="00C55807"/>
    <w:rsid w:val="00C606FF"/>
    <w:rsid w:val="00C65071"/>
    <w:rsid w:val="00C74996"/>
    <w:rsid w:val="00CE713C"/>
    <w:rsid w:val="00D15461"/>
    <w:rsid w:val="00D261F4"/>
    <w:rsid w:val="00D35DA8"/>
    <w:rsid w:val="00D55615"/>
    <w:rsid w:val="00D65D24"/>
    <w:rsid w:val="00D944C7"/>
    <w:rsid w:val="00DE3B4C"/>
    <w:rsid w:val="00DE6FEF"/>
    <w:rsid w:val="00E118A4"/>
    <w:rsid w:val="00E60EF6"/>
    <w:rsid w:val="00E63E1B"/>
    <w:rsid w:val="00E857D2"/>
    <w:rsid w:val="00EC16F9"/>
    <w:rsid w:val="00F04882"/>
    <w:rsid w:val="00F45140"/>
    <w:rsid w:val="00F55EA6"/>
    <w:rsid w:val="00F66F77"/>
    <w:rsid w:val="00F74E8F"/>
    <w:rsid w:val="00FB5FA5"/>
    <w:rsid w:val="00FF3709"/>
    <w:rsid w:val="01A41E91"/>
    <w:rsid w:val="01D3DB20"/>
    <w:rsid w:val="01FF9BB7"/>
    <w:rsid w:val="029FEB9E"/>
    <w:rsid w:val="0407A390"/>
    <w:rsid w:val="04306485"/>
    <w:rsid w:val="04B13B8E"/>
    <w:rsid w:val="04EE76ED"/>
    <w:rsid w:val="052A23B0"/>
    <w:rsid w:val="05ADDA86"/>
    <w:rsid w:val="0608D0EB"/>
    <w:rsid w:val="065D777F"/>
    <w:rsid w:val="06864BDB"/>
    <w:rsid w:val="06AA9BEE"/>
    <w:rsid w:val="07B1238F"/>
    <w:rsid w:val="0859B907"/>
    <w:rsid w:val="085ADB95"/>
    <w:rsid w:val="0884DF38"/>
    <w:rsid w:val="089DF8F7"/>
    <w:rsid w:val="08ABB84F"/>
    <w:rsid w:val="08CCC97D"/>
    <w:rsid w:val="08D7B84B"/>
    <w:rsid w:val="0914FE26"/>
    <w:rsid w:val="09326C1B"/>
    <w:rsid w:val="09FB5680"/>
    <w:rsid w:val="0B464FFE"/>
    <w:rsid w:val="0B644FC7"/>
    <w:rsid w:val="0B8545D5"/>
    <w:rsid w:val="0BB9D3C9"/>
    <w:rsid w:val="0C13A1EF"/>
    <w:rsid w:val="0CBADEC7"/>
    <w:rsid w:val="0D37C131"/>
    <w:rsid w:val="0D45DC38"/>
    <w:rsid w:val="0D8093DF"/>
    <w:rsid w:val="0D93D865"/>
    <w:rsid w:val="0E9277AC"/>
    <w:rsid w:val="10B29961"/>
    <w:rsid w:val="10B62F75"/>
    <w:rsid w:val="10FEBBBC"/>
    <w:rsid w:val="112936CF"/>
    <w:rsid w:val="11819BA5"/>
    <w:rsid w:val="1217D5FC"/>
    <w:rsid w:val="124E3E81"/>
    <w:rsid w:val="13746A44"/>
    <w:rsid w:val="13929575"/>
    <w:rsid w:val="14FBA94F"/>
    <w:rsid w:val="15028C3F"/>
    <w:rsid w:val="15C83BB2"/>
    <w:rsid w:val="15DB13E3"/>
    <w:rsid w:val="168263B6"/>
    <w:rsid w:val="1797C32F"/>
    <w:rsid w:val="1819BF1F"/>
    <w:rsid w:val="183198D0"/>
    <w:rsid w:val="187B3E3D"/>
    <w:rsid w:val="1886B23C"/>
    <w:rsid w:val="19761312"/>
    <w:rsid w:val="19BA8E8D"/>
    <w:rsid w:val="19FF5DA4"/>
    <w:rsid w:val="1A470DEE"/>
    <w:rsid w:val="1A851158"/>
    <w:rsid w:val="1BBC8187"/>
    <w:rsid w:val="1BE5BB65"/>
    <w:rsid w:val="1C64A36A"/>
    <w:rsid w:val="1D18F7CF"/>
    <w:rsid w:val="1D445BAA"/>
    <w:rsid w:val="1D6C4300"/>
    <w:rsid w:val="1DB1D487"/>
    <w:rsid w:val="1DF23EF1"/>
    <w:rsid w:val="1E68847B"/>
    <w:rsid w:val="1EB33624"/>
    <w:rsid w:val="1F2BCF5D"/>
    <w:rsid w:val="1F5848FA"/>
    <w:rsid w:val="1F8D3E67"/>
    <w:rsid w:val="20715F5D"/>
    <w:rsid w:val="2092D8E9"/>
    <w:rsid w:val="20958DE5"/>
    <w:rsid w:val="21227ADA"/>
    <w:rsid w:val="21D4BC0E"/>
    <w:rsid w:val="22DBE637"/>
    <w:rsid w:val="22E23CE5"/>
    <w:rsid w:val="23191C91"/>
    <w:rsid w:val="2319F90F"/>
    <w:rsid w:val="23EE0600"/>
    <w:rsid w:val="240B6E3F"/>
    <w:rsid w:val="24CD0EBF"/>
    <w:rsid w:val="24DADEBC"/>
    <w:rsid w:val="2519EA98"/>
    <w:rsid w:val="25A7007F"/>
    <w:rsid w:val="26078FC5"/>
    <w:rsid w:val="262998DB"/>
    <w:rsid w:val="265F3883"/>
    <w:rsid w:val="26A65EA2"/>
    <w:rsid w:val="26BA2CF2"/>
    <w:rsid w:val="2745F186"/>
    <w:rsid w:val="2830E8AF"/>
    <w:rsid w:val="286AA502"/>
    <w:rsid w:val="29E0C7E9"/>
    <w:rsid w:val="2C6D7D18"/>
    <w:rsid w:val="2CBEA0B5"/>
    <w:rsid w:val="2DA093BB"/>
    <w:rsid w:val="2ECA2A99"/>
    <w:rsid w:val="2F0D234B"/>
    <w:rsid w:val="2F438B6D"/>
    <w:rsid w:val="2FCEEBF7"/>
    <w:rsid w:val="2FD3E16F"/>
    <w:rsid w:val="309A3740"/>
    <w:rsid w:val="30EF9B9D"/>
    <w:rsid w:val="31003274"/>
    <w:rsid w:val="31594D81"/>
    <w:rsid w:val="315C44C5"/>
    <w:rsid w:val="321FBE51"/>
    <w:rsid w:val="325303CE"/>
    <w:rsid w:val="3315B4C3"/>
    <w:rsid w:val="340C7A84"/>
    <w:rsid w:val="344A8861"/>
    <w:rsid w:val="345C8CF1"/>
    <w:rsid w:val="34F5202B"/>
    <w:rsid w:val="35591516"/>
    <w:rsid w:val="35D543FF"/>
    <w:rsid w:val="363AA0E3"/>
    <w:rsid w:val="3655D459"/>
    <w:rsid w:val="36578D7C"/>
    <w:rsid w:val="36B852F4"/>
    <w:rsid w:val="37220636"/>
    <w:rsid w:val="3789E36E"/>
    <w:rsid w:val="3828B31F"/>
    <w:rsid w:val="389AF63A"/>
    <w:rsid w:val="39B42CA1"/>
    <w:rsid w:val="39C1643E"/>
    <w:rsid w:val="3A7FCF64"/>
    <w:rsid w:val="3A972AA4"/>
    <w:rsid w:val="3AF2C6C0"/>
    <w:rsid w:val="3BFB6431"/>
    <w:rsid w:val="3C7A82E1"/>
    <w:rsid w:val="3DDD8B5A"/>
    <w:rsid w:val="3E0B480B"/>
    <w:rsid w:val="3E1CED97"/>
    <w:rsid w:val="3E409749"/>
    <w:rsid w:val="3E4229F3"/>
    <w:rsid w:val="3E957DA0"/>
    <w:rsid w:val="3F2B43BC"/>
    <w:rsid w:val="3F347CCB"/>
    <w:rsid w:val="3F5B9BD6"/>
    <w:rsid w:val="3F74BA6E"/>
    <w:rsid w:val="3FB31BFF"/>
    <w:rsid w:val="3FD59B9D"/>
    <w:rsid w:val="3FDC7047"/>
    <w:rsid w:val="40264E3F"/>
    <w:rsid w:val="40523821"/>
    <w:rsid w:val="406A98DA"/>
    <w:rsid w:val="412CF379"/>
    <w:rsid w:val="412D3B4C"/>
    <w:rsid w:val="413B91CB"/>
    <w:rsid w:val="4264D551"/>
    <w:rsid w:val="42668143"/>
    <w:rsid w:val="427569E2"/>
    <w:rsid w:val="429B8D33"/>
    <w:rsid w:val="42B5AC6E"/>
    <w:rsid w:val="42C464CD"/>
    <w:rsid w:val="43C41A66"/>
    <w:rsid w:val="446DD613"/>
    <w:rsid w:val="44C5FA5E"/>
    <w:rsid w:val="451968A6"/>
    <w:rsid w:val="45C79E47"/>
    <w:rsid w:val="45CDDC33"/>
    <w:rsid w:val="461CDA8D"/>
    <w:rsid w:val="476B62A2"/>
    <w:rsid w:val="47CC4E30"/>
    <w:rsid w:val="47D863AA"/>
    <w:rsid w:val="4856BA53"/>
    <w:rsid w:val="4967A9D7"/>
    <w:rsid w:val="49AF2BC6"/>
    <w:rsid w:val="4A2C1C82"/>
    <w:rsid w:val="4A542DBF"/>
    <w:rsid w:val="4A5ED276"/>
    <w:rsid w:val="4B064039"/>
    <w:rsid w:val="4BF1ADB4"/>
    <w:rsid w:val="4C6E7396"/>
    <w:rsid w:val="4CC5A165"/>
    <w:rsid w:val="4CDF99C0"/>
    <w:rsid w:val="4D189552"/>
    <w:rsid w:val="4D23EDD3"/>
    <w:rsid w:val="4D48DFB2"/>
    <w:rsid w:val="4D5C424A"/>
    <w:rsid w:val="4EB17FA0"/>
    <w:rsid w:val="4F7076F8"/>
    <w:rsid w:val="4FD2C083"/>
    <w:rsid w:val="50E43709"/>
    <w:rsid w:val="50FCEA79"/>
    <w:rsid w:val="512C9738"/>
    <w:rsid w:val="53D0A7FE"/>
    <w:rsid w:val="53EB6B7F"/>
    <w:rsid w:val="544D73D8"/>
    <w:rsid w:val="5465FDE6"/>
    <w:rsid w:val="550EE831"/>
    <w:rsid w:val="552B9174"/>
    <w:rsid w:val="55499DA9"/>
    <w:rsid w:val="55E13FC2"/>
    <w:rsid w:val="56264601"/>
    <w:rsid w:val="563E1FC6"/>
    <w:rsid w:val="564CD878"/>
    <w:rsid w:val="567D5A8E"/>
    <w:rsid w:val="56DB80B2"/>
    <w:rsid w:val="57316F6C"/>
    <w:rsid w:val="575A179E"/>
    <w:rsid w:val="576407BB"/>
    <w:rsid w:val="5846BA46"/>
    <w:rsid w:val="58B4E8BD"/>
    <w:rsid w:val="58C9426D"/>
    <w:rsid w:val="58E311BC"/>
    <w:rsid w:val="59388DDB"/>
    <w:rsid w:val="59E44DB9"/>
    <w:rsid w:val="5A50F00F"/>
    <w:rsid w:val="5A8C2207"/>
    <w:rsid w:val="5AF8C45B"/>
    <w:rsid w:val="5B084CB0"/>
    <w:rsid w:val="5B553991"/>
    <w:rsid w:val="5B73BEFC"/>
    <w:rsid w:val="5C7D73AB"/>
    <w:rsid w:val="5DCB8A0F"/>
    <w:rsid w:val="5E5D5AD2"/>
    <w:rsid w:val="5F7AA29B"/>
    <w:rsid w:val="5F7C67DA"/>
    <w:rsid w:val="5FAC8F0B"/>
    <w:rsid w:val="610C8914"/>
    <w:rsid w:val="6135A902"/>
    <w:rsid w:val="617A3E15"/>
    <w:rsid w:val="619D50C6"/>
    <w:rsid w:val="622F704C"/>
    <w:rsid w:val="626AA1B7"/>
    <w:rsid w:val="635AB9C1"/>
    <w:rsid w:val="63AB1F32"/>
    <w:rsid w:val="6420A67E"/>
    <w:rsid w:val="642F75CC"/>
    <w:rsid w:val="650C305E"/>
    <w:rsid w:val="653E5F1C"/>
    <w:rsid w:val="653F7E00"/>
    <w:rsid w:val="65886649"/>
    <w:rsid w:val="6589DAD9"/>
    <w:rsid w:val="65B1B37B"/>
    <w:rsid w:val="66D29B80"/>
    <w:rsid w:val="6737699E"/>
    <w:rsid w:val="67FC7A7E"/>
    <w:rsid w:val="68489520"/>
    <w:rsid w:val="68A688AF"/>
    <w:rsid w:val="68A6F777"/>
    <w:rsid w:val="693586EE"/>
    <w:rsid w:val="69887B93"/>
    <w:rsid w:val="69CF0FC2"/>
    <w:rsid w:val="69ECDB4D"/>
    <w:rsid w:val="69ED5E6B"/>
    <w:rsid w:val="6A4DC374"/>
    <w:rsid w:val="6AC63C60"/>
    <w:rsid w:val="6ADAF5D8"/>
    <w:rsid w:val="6C406A93"/>
    <w:rsid w:val="6CF18B4A"/>
    <w:rsid w:val="6D0396CC"/>
    <w:rsid w:val="6DA60C3C"/>
    <w:rsid w:val="6DB0BDEA"/>
    <w:rsid w:val="6DF69D61"/>
    <w:rsid w:val="6F1F485C"/>
    <w:rsid w:val="6FE4DC8D"/>
    <w:rsid w:val="6FE7D9F4"/>
    <w:rsid w:val="702AA15A"/>
    <w:rsid w:val="708091B8"/>
    <w:rsid w:val="7093B606"/>
    <w:rsid w:val="7110BDFB"/>
    <w:rsid w:val="72344A65"/>
    <w:rsid w:val="725BA5A4"/>
    <w:rsid w:val="7281BDF4"/>
    <w:rsid w:val="729A668B"/>
    <w:rsid w:val="72A7B375"/>
    <w:rsid w:val="72B59A16"/>
    <w:rsid w:val="7306A8D1"/>
    <w:rsid w:val="73135344"/>
    <w:rsid w:val="736385F3"/>
    <w:rsid w:val="73BD811D"/>
    <w:rsid w:val="74B16F57"/>
    <w:rsid w:val="74DBEBB9"/>
    <w:rsid w:val="758BA1B4"/>
    <w:rsid w:val="765EF20C"/>
    <w:rsid w:val="77955D5B"/>
    <w:rsid w:val="78446B02"/>
    <w:rsid w:val="78F44BCC"/>
    <w:rsid w:val="79C3C25C"/>
    <w:rsid w:val="7A256A66"/>
    <w:rsid w:val="7B40D243"/>
    <w:rsid w:val="7C9D521D"/>
    <w:rsid w:val="7CC55E5B"/>
    <w:rsid w:val="7ECF70F7"/>
    <w:rsid w:val="7EF5D7F5"/>
    <w:rsid w:val="7F34AF11"/>
    <w:rsid w:val="7F4739B7"/>
    <w:rsid w:val="7FB5ABBF"/>
    <w:rsid w:val="7FCC9138"/>
    <w:rsid w:val="7FF0D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9BF1F"/>
  <w15:chartTrackingRefBased/>
  <w15:docId w15:val="{EB172111-30DD-4881-88C3-9AE2E93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1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615"/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615"/>
  </w:style>
  <w:style w:type="paragraph" w:customStyle="1" w:styleId="Week">
    <w:name w:val="Week"/>
    <w:basedOn w:val="Normal"/>
    <w:qFormat/>
    <w:rsid w:val="00F04882"/>
    <w:pPr>
      <w:spacing w:after="0"/>
      <w:jc w:val="center"/>
    </w:pPr>
    <w:rPr>
      <w:b/>
    </w:rPr>
  </w:style>
  <w:style w:type="paragraph" w:customStyle="1" w:styleId="Month">
    <w:name w:val="Month"/>
    <w:basedOn w:val="Normal"/>
    <w:qFormat/>
    <w:rsid w:val="00F45140"/>
    <w:pPr>
      <w:spacing w:after="0"/>
      <w:jc w:val="center"/>
    </w:pPr>
    <w:rPr>
      <w:b/>
      <w:color w:val="FFFFFF" w:themeColor="background1"/>
    </w:rPr>
  </w:style>
  <w:style w:type="paragraph" w:customStyle="1" w:styleId="Day">
    <w:name w:val="Day"/>
    <w:basedOn w:val="Normal"/>
    <w:qFormat/>
    <w:rsid w:val="00F45140"/>
    <w:pPr>
      <w:spacing w:after="0"/>
      <w:jc w:val="center"/>
    </w:pPr>
  </w:style>
  <w:style w:type="paragraph" w:styleId="ListParagraph">
    <w:name w:val="List Paragraph"/>
    <w:basedOn w:val="Normal"/>
    <w:uiPriority w:val="34"/>
    <w:qFormat/>
    <w:rsid w:val="15DB13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FF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34EF3-3861-4183-9AAD-2F2B2EFE50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68AC129-420E-4C3A-852E-AF603B008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E973A-89B7-402D-B313-DB2E05D6418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Herrera, Kristina</dc:creator>
  <cp:keywords/>
  <dc:description/>
  <cp:lastModifiedBy>Jimenez, Gina</cp:lastModifiedBy>
  <cp:revision>2</cp:revision>
  <cp:lastPrinted>2025-08-21T22:58:00Z</cp:lastPrinted>
  <dcterms:created xsi:type="dcterms:W3CDTF">2025-08-25T23:43:00Z</dcterms:created>
  <dcterms:modified xsi:type="dcterms:W3CDTF">2025-08-25T23:43:00Z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